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D8D" w:rsidRPr="00B77D8D" w:rsidRDefault="00B77D8D" w:rsidP="00B77D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7D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B77D8D" w:rsidRPr="00B77D8D" w:rsidRDefault="00B77D8D" w:rsidP="00B77D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7D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УСТЬ-ИЗЕССКОГО СЕЛЬСОВЕТА</w:t>
      </w:r>
    </w:p>
    <w:p w:rsidR="00B77D8D" w:rsidRPr="00B77D8D" w:rsidRDefault="00B77D8D" w:rsidP="00B77D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7D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ВЕНГЕРОВСКОГО РАЙОНА НОВОСИБИРСКОЙ ОБЛАСТИ</w:t>
      </w:r>
    </w:p>
    <w:p w:rsidR="00B77D8D" w:rsidRPr="00B77D8D" w:rsidRDefault="00B77D8D" w:rsidP="00B77D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пятого созыва</w:t>
      </w:r>
    </w:p>
    <w:p w:rsidR="00B77D8D" w:rsidRPr="00B77D8D" w:rsidRDefault="00B77D8D" w:rsidP="00B77D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7D8D" w:rsidRPr="00B77D8D" w:rsidRDefault="00B77D8D" w:rsidP="00B77D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B77D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B77D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Ш Е Н И Е</w:t>
      </w:r>
    </w:p>
    <w:p w:rsidR="00B77D8D" w:rsidRPr="00B77D8D" w:rsidRDefault="00B77D8D" w:rsidP="00B77D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B3BE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сорок восьмой сессии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</w:p>
    <w:p w:rsidR="00B77D8D" w:rsidRPr="00B77D8D" w:rsidRDefault="00B77D8D" w:rsidP="00B77D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D8D" w:rsidRPr="00B77D8D" w:rsidRDefault="00B77D8D" w:rsidP="00B77D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 w:rsidR="002B3BE4">
        <w:rPr>
          <w:rFonts w:ascii="Times New Roman" w:eastAsia="Times New Roman" w:hAnsi="Times New Roman" w:cs="Times New Roman"/>
          <w:sz w:val="28"/>
          <w:szCs w:val="28"/>
          <w:lang w:eastAsia="ru-RU"/>
        </w:rPr>
        <w:t>20.05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.2020</w:t>
      </w:r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proofErr w:type="spellStart"/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>.У</w:t>
      </w:r>
      <w:proofErr w:type="gramEnd"/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сть-Изес</w:t>
      </w:r>
      <w:proofErr w:type="spellEnd"/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№ </w:t>
      </w:r>
      <w:r w:rsidR="002B3BE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B77D8D" w:rsidRPr="00B77D8D" w:rsidRDefault="00B77D8D" w:rsidP="00B77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D8D" w:rsidRPr="00B77D8D" w:rsidRDefault="00B77D8D" w:rsidP="00B77D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исполнении бюджета </w:t>
      </w:r>
      <w:proofErr w:type="spellStart"/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Усть-Изесского</w:t>
      </w:r>
      <w:proofErr w:type="spellEnd"/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155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за 2019</w:t>
      </w:r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B77D8D" w:rsidRPr="00B77D8D" w:rsidRDefault="00B77D8D" w:rsidP="00B77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D8D" w:rsidRPr="00B77D8D" w:rsidRDefault="00B77D8D" w:rsidP="00B77D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D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    </w:t>
      </w:r>
      <w:proofErr w:type="gramStart"/>
      <w:r w:rsidRPr="00B77D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 соответствии со ст.153, 264.6 Бюджетного кодекса Российской Федерации, ст.52 Федерального закона от 06.10.2003 г № 131-ФЗ « Об общих принципах организации местного самоуправления в Российской Федерации», Уставом</w:t>
      </w:r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Усть-Изесского</w:t>
      </w:r>
      <w:proofErr w:type="spellEnd"/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Венгеровского района Новосибирской области, </w:t>
      </w:r>
      <w:r w:rsidRPr="009F7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Положением о бюджетном процессе в </w:t>
      </w:r>
      <w:proofErr w:type="spellStart"/>
      <w:r w:rsidRPr="009F7F9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Усть-Изесском</w:t>
      </w:r>
      <w:proofErr w:type="spellEnd"/>
      <w:r w:rsidRPr="009F7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 Венгеровского района Новосибирской области, </w:t>
      </w:r>
      <w:r w:rsidRPr="009F7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утвержденным</w:t>
      </w:r>
      <w:r w:rsidR="009F7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Совета депутатов от 25.12</w:t>
      </w:r>
      <w:r w:rsidRPr="009F7F94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9F7F94">
        <w:rPr>
          <w:rFonts w:ascii="Times New Roman" w:eastAsia="Times New Roman" w:hAnsi="Times New Roman" w:cs="Times New Roman"/>
          <w:sz w:val="28"/>
          <w:szCs w:val="28"/>
          <w:lang w:eastAsia="ru-RU"/>
        </w:rPr>
        <w:t>9 № 3</w:t>
      </w:r>
      <w:r w:rsidRPr="009F7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Положения о бюджетном процессе в </w:t>
      </w:r>
      <w:proofErr w:type="spellStart"/>
      <w:r w:rsidRPr="009F7F9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Усть-Изесском</w:t>
      </w:r>
      <w:proofErr w:type="spellEnd"/>
      <w:proofErr w:type="gramEnd"/>
      <w:r w:rsidRPr="009F7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F7F9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сельсовете</w:t>
      </w:r>
      <w:proofErr w:type="gramEnd"/>
      <w:r w:rsidRPr="009F7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Венгеровского района Новосибирской области</w:t>
      </w:r>
      <w:r w:rsidR="009F7F9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F7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7F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Совет депутатов </w:t>
      </w:r>
      <w:proofErr w:type="spellStart"/>
      <w:r w:rsidRPr="009F7F9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Усть-Изесского</w:t>
      </w:r>
      <w:proofErr w:type="spellEnd"/>
      <w:r w:rsidRPr="009F7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Венгеровского района Новосибирской области</w:t>
      </w:r>
    </w:p>
    <w:p w:rsidR="00B77D8D" w:rsidRPr="00B77D8D" w:rsidRDefault="00B77D8D" w:rsidP="00B77D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B77D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РЕШИЛ:</w:t>
      </w:r>
    </w:p>
    <w:p w:rsidR="00B77D8D" w:rsidRPr="00B77D8D" w:rsidRDefault="00B77D8D" w:rsidP="00B77D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отчет об исполнении бюджета </w:t>
      </w:r>
      <w:proofErr w:type="spellStart"/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сть-Изесского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за 2019</w:t>
      </w:r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B77D8D" w:rsidRPr="00B77D8D" w:rsidRDefault="00B77D8D" w:rsidP="002B3B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общий объем доходов бюджета </w:t>
      </w:r>
      <w:proofErr w:type="spellStart"/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Усть-Изесского</w:t>
      </w:r>
      <w:proofErr w:type="spellEnd"/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в сумме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10994,1</w:t>
      </w:r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B77D8D" w:rsidRPr="00B77D8D" w:rsidRDefault="00B77D8D" w:rsidP="002B3BE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общий объем расходов бюджета </w:t>
      </w:r>
      <w:proofErr w:type="spellStart"/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в сумме 10836,6</w:t>
      </w:r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</w:p>
    <w:p w:rsidR="00B77D8D" w:rsidRPr="00B77D8D" w:rsidRDefault="00B77D8D" w:rsidP="002B3BE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превышение доходов над расходам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(профицит бюджета) в сумме 157,5</w:t>
      </w:r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B77D8D" w:rsidRPr="00B77D8D" w:rsidRDefault="00B77D8D" w:rsidP="00B77D8D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7D8D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2.</w:t>
      </w:r>
      <w:r w:rsidRPr="00B7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показатели об исполнении бюджета за отчетный финансовый год:</w:t>
      </w:r>
    </w:p>
    <w:p w:rsidR="00B77D8D" w:rsidRPr="00B77D8D" w:rsidRDefault="00B77D8D" w:rsidP="00B77D8D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доходов бюджета по кодам классификации доходов бюджетов (по главным администраторам доходов бюджета согласно приложению №  1;</w:t>
      </w:r>
    </w:p>
    <w:p w:rsidR="00B77D8D" w:rsidRPr="00B77D8D" w:rsidRDefault="00B77D8D" w:rsidP="00B77D8D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доходов бюджета по кодам видов доходов, подвидов доходов, классификации операций сектора государственного управления, относящихся к доходам бюджета согласно приложению № 2;</w:t>
      </w:r>
    </w:p>
    <w:p w:rsidR="00B77D8D" w:rsidRPr="00B77D8D" w:rsidRDefault="00B77D8D" w:rsidP="00B77D8D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расходов бюджета по ведомственной структуре расходов бюджета согласно приложению № 3;</w:t>
      </w:r>
    </w:p>
    <w:p w:rsidR="00B77D8D" w:rsidRPr="00B77D8D" w:rsidRDefault="00B77D8D" w:rsidP="00B77D8D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расходов бюджета по разделам и подразделам классификации расходов бюджетов (приложение № 4);</w:t>
      </w:r>
    </w:p>
    <w:p w:rsidR="00B77D8D" w:rsidRPr="00B77D8D" w:rsidRDefault="00B77D8D" w:rsidP="00B77D8D">
      <w:pPr>
        <w:shd w:val="clear" w:color="auto" w:fill="FFFFFF"/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источников финансирования дефицита бюджета по кодам классификации источников финансирования дефицитов бюджетов (приложение № 5);</w:t>
      </w:r>
    </w:p>
    <w:p w:rsidR="00B77D8D" w:rsidRPr="00B77D8D" w:rsidRDefault="00B77D8D" w:rsidP="00B77D8D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источников финансирования дефицита бюджета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 (приложение № 6).</w:t>
      </w:r>
    </w:p>
    <w:p w:rsidR="00B77D8D" w:rsidRPr="00B77D8D" w:rsidRDefault="00B77D8D" w:rsidP="00B77D8D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ab/>
      </w:r>
      <w:r w:rsidRPr="00B77D8D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3.</w:t>
      </w:r>
      <w:r w:rsidRPr="00B7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Направить </w:t>
      </w:r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</w:t>
      </w:r>
      <w:r w:rsidRPr="00B77D8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Главе </w:t>
      </w:r>
      <w:proofErr w:type="spellStart"/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Усть-Изесского</w:t>
      </w:r>
      <w:proofErr w:type="spellEnd"/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для подписания и опубликования в газете «Вестник </w:t>
      </w:r>
      <w:proofErr w:type="spellStart"/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Усть-Изесского</w:t>
      </w:r>
      <w:proofErr w:type="spellEnd"/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Венгеровского района Новосибирской области» и размещения на официальном сайте администрации в сети «Интернет».</w:t>
      </w:r>
    </w:p>
    <w:p w:rsidR="00B77D8D" w:rsidRPr="00B77D8D" w:rsidRDefault="00B77D8D" w:rsidP="00B77D8D">
      <w:pPr>
        <w:shd w:val="clear" w:color="auto" w:fill="FFFFFF"/>
        <w:tabs>
          <w:tab w:val="left" w:pos="0"/>
          <w:tab w:val="left" w:leader="underscore" w:pos="6566"/>
        </w:tabs>
        <w:spacing w:before="5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D8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4. </w:t>
      </w:r>
      <w:r w:rsidRPr="00B77D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Настоящее решение вступает в силу после </w:t>
      </w:r>
      <w:r w:rsidRPr="00B77D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опубликования </w:t>
      </w:r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газете «Вестник </w:t>
      </w:r>
      <w:proofErr w:type="spellStart"/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Усть-Изесского</w:t>
      </w:r>
      <w:proofErr w:type="spellEnd"/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Венгеровского района Новосибирской области».</w:t>
      </w:r>
    </w:p>
    <w:p w:rsidR="00B77D8D" w:rsidRPr="00B77D8D" w:rsidRDefault="00B77D8D" w:rsidP="00B77D8D">
      <w:pPr>
        <w:shd w:val="clear" w:color="auto" w:fill="FFFFFF"/>
        <w:tabs>
          <w:tab w:val="left" w:pos="0"/>
          <w:tab w:val="left" w:leader="underscore" w:pos="6566"/>
        </w:tabs>
        <w:spacing w:before="5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D8D" w:rsidRPr="00B77D8D" w:rsidRDefault="00B77D8D" w:rsidP="00B77D8D">
      <w:pPr>
        <w:shd w:val="clear" w:color="auto" w:fill="FFFFFF"/>
        <w:tabs>
          <w:tab w:val="left" w:pos="0"/>
          <w:tab w:val="left" w:leader="underscore" w:pos="6566"/>
        </w:tabs>
        <w:spacing w:before="5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D8D" w:rsidRPr="00B77D8D" w:rsidRDefault="00B77D8D" w:rsidP="00B77D8D">
      <w:pPr>
        <w:shd w:val="clear" w:color="auto" w:fill="FFFFFF"/>
        <w:tabs>
          <w:tab w:val="left" w:pos="0"/>
          <w:tab w:val="left" w:leader="underscore" w:pos="6566"/>
        </w:tabs>
        <w:spacing w:before="5"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B77D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Председатель Совета депутатов</w:t>
      </w:r>
    </w:p>
    <w:p w:rsidR="00B77D8D" w:rsidRPr="00B77D8D" w:rsidRDefault="00B77D8D" w:rsidP="00B77D8D">
      <w:pPr>
        <w:shd w:val="clear" w:color="auto" w:fill="FFFFFF"/>
        <w:tabs>
          <w:tab w:val="left" w:pos="0"/>
          <w:tab w:val="left" w:leader="underscore" w:pos="6566"/>
        </w:tabs>
        <w:spacing w:before="5"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proofErr w:type="spellStart"/>
      <w:r w:rsidRPr="00B77D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Усть-Изесского</w:t>
      </w:r>
      <w:proofErr w:type="spellEnd"/>
      <w:r w:rsidRPr="00B77D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сельсовета</w:t>
      </w:r>
    </w:p>
    <w:p w:rsidR="00B77D8D" w:rsidRPr="00B77D8D" w:rsidRDefault="00B77D8D" w:rsidP="00B77D8D">
      <w:pPr>
        <w:shd w:val="clear" w:color="auto" w:fill="FFFFFF"/>
        <w:tabs>
          <w:tab w:val="left" w:pos="0"/>
          <w:tab w:val="left" w:leader="underscore" w:pos="6566"/>
        </w:tabs>
        <w:spacing w:before="5"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B77D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Венгеровского района Новосибирской области                              Н.В. Иванова</w:t>
      </w:r>
    </w:p>
    <w:p w:rsidR="00B77D8D" w:rsidRPr="00B77D8D" w:rsidRDefault="00B77D8D" w:rsidP="00B77D8D">
      <w:pPr>
        <w:shd w:val="clear" w:color="auto" w:fill="FFFFFF"/>
        <w:tabs>
          <w:tab w:val="left" w:pos="0"/>
          <w:tab w:val="left" w:leader="underscore" w:pos="6566"/>
        </w:tabs>
        <w:spacing w:before="5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B77D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                      </w:t>
      </w:r>
    </w:p>
    <w:p w:rsidR="00B77D8D" w:rsidRPr="00B77D8D" w:rsidRDefault="00B77D8D" w:rsidP="00B77D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D8D" w:rsidRPr="00B77D8D" w:rsidRDefault="00B77D8D" w:rsidP="00B77D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Усть-Изесского</w:t>
      </w:r>
      <w:proofErr w:type="spellEnd"/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</w:t>
      </w:r>
    </w:p>
    <w:p w:rsidR="00B77D8D" w:rsidRPr="00B77D8D" w:rsidRDefault="00B77D8D" w:rsidP="00B77D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Венгеровского района Новосибирской области                             Н.Ф. Кузовков</w:t>
      </w:r>
    </w:p>
    <w:p w:rsidR="00B77D8D" w:rsidRDefault="00B77D8D" w:rsidP="00B77D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8D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B77D8D" w:rsidRPr="00B77D8D" w:rsidRDefault="00B77D8D" w:rsidP="00B77D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</w:t>
      </w:r>
    </w:p>
    <w:p w:rsidR="00B77D8D" w:rsidRPr="00B77D8D" w:rsidRDefault="00B77D8D" w:rsidP="00B77D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8D" w:rsidRPr="00B77D8D" w:rsidRDefault="00B77D8D" w:rsidP="00B77D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7D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Исполнение по доходам </w:t>
      </w:r>
      <w:proofErr w:type="spellStart"/>
      <w:r w:rsidRPr="00B77D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Усть-Изесского</w:t>
      </w:r>
      <w:proofErr w:type="spellEnd"/>
      <w:r w:rsidRPr="00B77D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 за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B77D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</w:t>
      </w:r>
    </w:p>
    <w:p w:rsidR="00B77D8D" w:rsidRPr="00B77D8D" w:rsidRDefault="00B77D8D" w:rsidP="00B77D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7D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кодам классификации доходов бюджетов </w:t>
      </w:r>
    </w:p>
    <w:p w:rsidR="00B77D8D" w:rsidRPr="00B77D8D" w:rsidRDefault="00B77D8D" w:rsidP="00B77D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7D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(по главным администраторам доходов бюджета)</w:t>
      </w:r>
    </w:p>
    <w:p w:rsidR="00B77D8D" w:rsidRPr="00B77D8D" w:rsidRDefault="00B77D8D" w:rsidP="00B77D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992"/>
        <w:gridCol w:w="4678"/>
        <w:gridCol w:w="1276"/>
      </w:tblGrid>
      <w:tr w:rsidR="00B77D8D" w:rsidRPr="00B77D8D" w:rsidTr="002B3BE4">
        <w:trPr>
          <w:trHeight w:val="510"/>
        </w:trPr>
        <w:tc>
          <w:tcPr>
            <w:tcW w:w="3827" w:type="dxa"/>
            <w:gridSpan w:val="2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678" w:type="dxa"/>
            <w:vMerge w:val="restart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</w:t>
            </w:r>
            <w:bookmarkStart w:id="0" w:name="_GoBack"/>
            <w:bookmarkEnd w:id="0"/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ание показателя</w:t>
            </w:r>
          </w:p>
        </w:tc>
        <w:tc>
          <w:tcPr>
            <w:tcW w:w="1276" w:type="dxa"/>
            <w:vMerge w:val="restart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 (</w:t>
            </w:r>
            <w:proofErr w:type="spellStart"/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.)</w:t>
            </w:r>
          </w:p>
        </w:tc>
      </w:tr>
      <w:tr w:rsidR="00B77D8D" w:rsidRPr="00B77D8D" w:rsidTr="002B3BE4">
        <w:trPr>
          <w:trHeight w:val="315"/>
        </w:trPr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доходов бюджета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Глав-</w:t>
            </w:r>
            <w:proofErr w:type="spellStart"/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</w:t>
            </w:r>
            <w:proofErr w:type="spellEnd"/>
            <w:proofErr w:type="gramEnd"/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админис-тратора</w:t>
            </w:r>
            <w:proofErr w:type="spellEnd"/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доходов</w:t>
            </w:r>
          </w:p>
        </w:tc>
        <w:tc>
          <w:tcPr>
            <w:tcW w:w="4678" w:type="dxa"/>
            <w:vMerge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77D8D" w:rsidRPr="00B77D8D" w:rsidTr="002B3BE4"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00010000000000000000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276" w:type="dxa"/>
          </w:tcPr>
          <w:p w:rsidR="00B77D8D" w:rsidRPr="00B77D8D" w:rsidRDefault="004F05BC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904,9</w:t>
            </w:r>
          </w:p>
        </w:tc>
      </w:tr>
      <w:tr w:rsidR="00B77D8D" w:rsidRPr="00B77D8D" w:rsidTr="002B3BE4"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00010100000000000000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276" w:type="dxa"/>
          </w:tcPr>
          <w:p w:rsidR="00B77D8D" w:rsidRPr="00B77D8D" w:rsidRDefault="004F05BC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550,9</w:t>
            </w:r>
          </w:p>
        </w:tc>
      </w:tr>
      <w:tr w:rsidR="00B77D8D" w:rsidRPr="00B77D8D" w:rsidTr="002B3BE4"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Федеральной налоговой службы  по Новосибирской области</w:t>
            </w:r>
          </w:p>
        </w:tc>
        <w:tc>
          <w:tcPr>
            <w:tcW w:w="1276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77D8D" w:rsidRPr="00B77D8D" w:rsidTr="002B3BE4">
        <w:trPr>
          <w:trHeight w:val="2835"/>
        </w:trPr>
        <w:tc>
          <w:tcPr>
            <w:tcW w:w="2835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593C">
              <w:rPr>
                <w:rFonts w:ascii="Times New Roman" w:hAnsi="Times New Roman" w:cs="Times New Roman"/>
                <w:bCs/>
                <w:sz w:val="24"/>
                <w:szCs w:val="24"/>
              </w:rPr>
              <w:t>18210102021010000110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B77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  <w:proofErr w:type="gramEnd"/>
          </w:p>
        </w:tc>
        <w:tc>
          <w:tcPr>
            <w:tcW w:w="1276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550,9</w:t>
            </w:r>
          </w:p>
        </w:tc>
      </w:tr>
      <w:tr w:rsidR="00B77D8D" w:rsidRPr="00B77D8D" w:rsidTr="002B3BE4">
        <w:trPr>
          <w:trHeight w:val="540"/>
        </w:trPr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18210500000000000000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276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B77D8D" w:rsidRPr="00B77D8D" w:rsidTr="002B3BE4">
        <w:trPr>
          <w:trHeight w:val="501"/>
        </w:trPr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18210503020010000110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Единый </w:t>
            </w:r>
            <w:proofErr w:type="spellStart"/>
            <w:r w:rsidRPr="00B77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сельхозхозяйственный</w:t>
            </w:r>
            <w:proofErr w:type="spellEnd"/>
            <w:r w:rsidRPr="00B77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налог</w:t>
            </w:r>
          </w:p>
        </w:tc>
        <w:tc>
          <w:tcPr>
            <w:tcW w:w="1276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B77D8D" w:rsidRPr="00B77D8D" w:rsidTr="002B3BE4"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18210600000000000000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276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83,2</w:t>
            </w:r>
          </w:p>
        </w:tc>
      </w:tr>
      <w:tr w:rsidR="00B77D8D" w:rsidRPr="00B77D8D" w:rsidTr="002B3BE4"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18210601000000000110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276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5,9</w:t>
            </w:r>
          </w:p>
        </w:tc>
      </w:tr>
      <w:tr w:rsidR="00B77D8D" w:rsidRPr="00B77D8D" w:rsidTr="002B3BE4"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18210601030100000110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поселений </w:t>
            </w:r>
          </w:p>
        </w:tc>
        <w:tc>
          <w:tcPr>
            <w:tcW w:w="1276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5,9</w:t>
            </w:r>
          </w:p>
        </w:tc>
      </w:tr>
      <w:tr w:rsidR="00B77D8D" w:rsidRPr="00B77D8D" w:rsidTr="002B3BE4"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18210606000000000110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276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77,3</w:t>
            </w:r>
          </w:p>
        </w:tc>
      </w:tr>
      <w:tr w:rsidR="00B77D8D" w:rsidRPr="00B77D8D" w:rsidTr="002B3BE4"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18210606010000000110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с организаций </w:t>
            </w:r>
          </w:p>
        </w:tc>
        <w:tc>
          <w:tcPr>
            <w:tcW w:w="1276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20,4</w:t>
            </w:r>
          </w:p>
        </w:tc>
      </w:tr>
      <w:tr w:rsidR="00B77D8D" w:rsidRPr="00B77D8D" w:rsidTr="002B3BE4"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18210606033100000110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с организаций, обладающих земельным участком, расположенных в границах сельских поселений </w:t>
            </w:r>
          </w:p>
        </w:tc>
        <w:tc>
          <w:tcPr>
            <w:tcW w:w="1276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20,4</w:t>
            </w:r>
          </w:p>
        </w:tc>
      </w:tr>
      <w:tr w:rsidR="00B77D8D" w:rsidRPr="00B77D8D" w:rsidTr="002B3BE4"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18210606020000000110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с физических лиц  </w:t>
            </w:r>
          </w:p>
        </w:tc>
        <w:tc>
          <w:tcPr>
            <w:tcW w:w="1276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56,9</w:t>
            </w:r>
          </w:p>
        </w:tc>
      </w:tr>
      <w:tr w:rsidR="00B77D8D" w:rsidRPr="00B77D8D" w:rsidTr="002B3BE4"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18210606043100000110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56,9</w:t>
            </w:r>
          </w:p>
        </w:tc>
      </w:tr>
      <w:tr w:rsidR="00B77D8D" w:rsidRPr="00B77D8D" w:rsidTr="002B3BE4"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B77D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Усть-Изесского</w:t>
            </w:r>
            <w:proofErr w:type="spellEnd"/>
            <w:r w:rsidRPr="00B77D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сельсовета Венгеровского района Новосибирской области </w:t>
            </w:r>
          </w:p>
        </w:tc>
        <w:tc>
          <w:tcPr>
            <w:tcW w:w="1276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77D8D" w:rsidRPr="00B77D8D" w:rsidTr="002B3BE4">
        <w:tc>
          <w:tcPr>
            <w:tcW w:w="2835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25511600000000000000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276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</w:tr>
      <w:tr w:rsidR="00B77D8D" w:rsidRPr="00B77D8D" w:rsidTr="002B3BE4">
        <w:trPr>
          <w:trHeight w:val="1408"/>
        </w:trPr>
        <w:tc>
          <w:tcPr>
            <w:tcW w:w="2835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25511651040020000140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субъекта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276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</w:tr>
      <w:tr w:rsidR="00B77D8D" w:rsidRPr="00B77D8D" w:rsidTr="002B3BE4">
        <w:trPr>
          <w:trHeight w:val="414"/>
        </w:trPr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100</w:t>
            </w:r>
          </w:p>
        </w:tc>
        <w:tc>
          <w:tcPr>
            <w:tcW w:w="4678" w:type="dxa"/>
          </w:tcPr>
          <w:tbl>
            <w:tblPr>
              <w:tblW w:w="9570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570"/>
            </w:tblGrid>
            <w:tr w:rsidR="00B77D8D" w:rsidRPr="00B77D8D" w:rsidTr="00A8038F">
              <w:trPr>
                <w:trHeight w:val="414"/>
              </w:trPr>
              <w:tc>
                <w:tcPr>
                  <w:tcW w:w="957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:rsidR="00B77D8D" w:rsidRPr="00B77D8D" w:rsidRDefault="00B77D8D" w:rsidP="00B77D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</w:tr>
          </w:tbl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77D8D" w:rsidRPr="00B77D8D" w:rsidTr="002B3BE4"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10010300000000000000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 реализуемые на территории российской федерации</w:t>
            </w:r>
          </w:p>
        </w:tc>
        <w:tc>
          <w:tcPr>
            <w:tcW w:w="1276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267,8</w:t>
            </w:r>
          </w:p>
        </w:tc>
      </w:tr>
      <w:tr w:rsidR="00B77D8D" w:rsidRPr="00B77D8D" w:rsidTr="002B3BE4"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10010302000010000110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267,8</w:t>
            </w:r>
          </w:p>
        </w:tc>
      </w:tr>
      <w:tr w:rsidR="00B77D8D" w:rsidRPr="00B77D8D" w:rsidTr="002B3BE4">
        <w:tc>
          <w:tcPr>
            <w:tcW w:w="2835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10010302231</w:t>
            </w:r>
            <w:r w:rsidR="00B77D8D"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010000110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Доходы от уплаты акцизов на дизельное топливо, подлежащие распределению между бюджетами </w:t>
            </w:r>
            <w:proofErr w:type="spellStart"/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субьектов</w:t>
            </w:r>
            <w:proofErr w:type="spellEnd"/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Российской </w:t>
            </w:r>
            <w:proofErr w:type="spellStart"/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Федирации</w:t>
            </w:r>
            <w:proofErr w:type="spellEnd"/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121,9</w:t>
            </w:r>
          </w:p>
        </w:tc>
      </w:tr>
      <w:tr w:rsidR="00B77D8D" w:rsidRPr="00B77D8D" w:rsidTr="002B3BE4">
        <w:trPr>
          <w:trHeight w:val="1785"/>
        </w:trPr>
        <w:tc>
          <w:tcPr>
            <w:tcW w:w="2835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10010302241</w:t>
            </w:r>
            <w:r w:rsidR="00B77D8D"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010000110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двигателей, подлежащие распределению между бюджетами </w:t>
            </w:r>
            <w:proofErr w:type="spellStart"/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субьектов</w:t>
            </w:r>
            <w:proofErr w:type="spellEnd"/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Российской </w:t>
            </w:r>
            <w:proofErr w:type="spellStart"/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Федирации</w:t>
            </w:r>
            <w:proofErr w:type="spellEnd"/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</w:t>
            </w:r>
          </w:p>
        </w:tc>
      </w:tr>
      <w:tr w:rsidR="00B77D8D" w:rsidRPr="00B77D8D" w:rsidTr="002B3BE4">
        <w:trPr>
          <w:trHeight w:val="360"/>
        </w:trPr>
        <w:tc>
          <w:tcPr>
            <w:tcW w:w="2835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10010302251</w:t>
            </w:r>
            <w:r w:rsidR="00B77D8D"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010000110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</w:t>
            </w:r>
            <w:proofErr w:type="spellStart"/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субьектов</w:t>
            </w:r>
            <w:proofErr w:type="spellEnd"/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Российской </w:t>
            </w:r>
            <w:proofErr w:type="spellStart"/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Федирации</w:t>
            </w:r>
            <w:proofErr w:type="spellEnd"/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162,9</w:t>
            </w:r>
          </w:p>
        </w:tc>
      </w:tr>
      <w:tr w:rsidR="00B77D8D" w:rsidRPr="00B77D8D" w:rsidTr="002B3BE4">
        <w:trPr>
          <w:trHeight w:val="2208"/>
        </w:trPr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10010302260010000110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Доходы от уплаты акцизов на прямогонный бензин, подлежащие распределению между бюджетами </w:t>
            </w:r>
            <w:proofErr w:type="spellStart"/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субьектов</w:t>
            </w:r>
            <w:proofErr w:type="spellEnd"/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Российской </w:t>
            </w:r>
            <w:proofErr w:type="spellStart"/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Федирации</w:t>
            </w:r>
            <w:proofErr w:type="spellEnd"/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-17,9</w:t>
            </w:r>
          </w:p>
        </w:tc>
      </w:tr>
      <w:tr w:rsidR="00B77D8D" w:rsidRPr="00B77D8D" w:rsidTr="002B3BE4"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25520000000000000000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276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10089,2</w:t>
            </w:r>
          </w:p>
        </w:tc>
      </w:tr>
      <w:tr w:rsidR="00B77D8D" w:rsidRPr="00B77D8D" w:rsidTr="002B3BE4"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25520200000000000000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10089,2</w:t>
            </w:r>
          </w:p>
        </w:tc>
      </w:tr>
      <w:tr w:rsidR="00B77D8D" w:rsidRPr="00B77D8D" w:rsidTr="002B3BE4">
        <w:tc>
          <w:tcPr>
            <w:tcW w:w="2835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25520210000000000150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4300,0</w:t>
            </w:r>
          </w:p>
        </w:tc>
      </w:tr>
      <w:tr w:rsidR="00B77D8D" w:rsidRPr="00B77D8D" w:rsidTr="002B3BE4">
        <w:tc>
          <w:tcPr>
            <w:tcW w:w="2835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25520215001000000150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4300,0</w:t>
            </w:r>
          </w:p>
        </w:tc>
      </w:tr>
      <w:tr w:rsidR="00B77D8D" w:rsidRPr="00B77D8D" w:rsidTr="002B3BE4">
        <w:trPr>
          <w:trHeight w:val="407"/>
        </w:trPr>
        <w:tc>
          <w:tcPr>
            <w:tcW w:w="2835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25520215001100000150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1276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4300,0</w:t>
            </w:r>
          </w:p>
        </w:tc>
      </w:tr>
      <w:tr w:rsidR="00CE3332" w:rsidRPr="00B77D8D" w:rsidTr="002B3BE4">
        <w:trPr>
          <w:trHeight w:val="390"/>
        </w:trPr>
        <w:tc>
          <w:tcPr>
            <w:tcW w:w="2835" w:type="dxa"/>
          </w:tcPr>
          <w:p w:rsidR="00CE3332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25520229999000000150</w:t>
            </w:r>
          </w:p>
        </w:tc>
        <w:tc>
          <w:tcPr>
            <w:tcW w:w="992" w:type="dxa"/>
          </w:tcPr>
          <w:p w:rsidR="00CE3332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CE3332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276" w:type="dxa"/>
          </w:tcPr>
          <w:p w:rsidR="00CE3332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376,2</w:t>
            </w:r>
          </w:p>
        </w:tc>
      </w:tr>
      <w:tr w:rsidR="00CE3332" w:rsidRPr="00B77D8D" w:rsidTr="002B3BE4">
        <w:trPr>
          <w:trHeight w:val="540"/>
        </w:trPr>
        <w:tc>
          <w:tcPr>
            <w:tcW w:w="2835" w:type="dxa"/>
          </w:tcPr>
          <w:p w:rsidR="00CE3332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25520229999100000150</w:t>
            </w:r>
          </w:p>
        </w:tc>
        <w:tc>
          <w:tcPr>
            <w:tcW w:w="992" w:type="dxa"/>
          </w:tcPr>
          <w:p w:rsidR="00CE3332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CE3332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276" w:type="dxa"/>
          </w:tcPr>
          <w:p w:rsidR="00CE3332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376,2</w:t>
            </w:r>
          </w:p>
        </w:tc>
      </w:tr>
      <w:tr w:rsidR="00B77D8D" w:rsidRPr="00B77D8D" w:rsidTr="002B3BE4">
        <w:tc>
          <w:tcPr>
            <w:tcW w:w="2835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25520230000000000150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93,2</w:t>
            </w:r>
          </w:p>
        </w:tc>
      </w:tr>
      <w:tr w:rsidR="00B77D8D" w:rsidRPr="00B77D8D" w:rsidTr="002B3BE4">
        <w:tc>
          <w:tcPr>
            <w:tcW w:w="2835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25520235118000000150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93,1</w:t>
            </w:r>
          </w:p>
        </w:tc>
      </w:tr>
      <w:tr w:rsidR="00B77D8D" w:rsidRPr="00B77D8D" w:rsidTr="002B3BE4">
        <w:tc>
          <w:tcPr>
            <w:tcW w:w="2835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25520235118100000150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93,1</w:t>
            </w:r>
          </w:p>
        </w:tc>
      </w:tr>
      <w:tr w:rsidR="00B77D8D" w:rsidRPr="00B77D8D" w:rsidTr="002B3BE4">
        <w:trPr>
          <w:trHeight w:val="1104"/>
        </w:trPr>
        <w:tc>
          <w:tcPr>
            <w:tcW w:w="2835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25520230024000000150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</w:t>
            </w:r>
          </w:p>
        </w:tc>
        <w:tc>
          <w:tcPr>
            <w:tcW w:w="1276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</w:tr>
      <w:tr w:rsidR="00B77D8D" w:rsidRPr="00B77D8D" w:rsidTr="002B3BE4">
        <w:tc>
          <w:tcPr>
            <w:tcW w:w="2835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25520230024100000150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276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</w:tr>
      <w:tr w:rsidR="00B77D8D" w:rsidRPr="00B77D8D" w:rsidTr="002B3BE4">
        <w:tc>
          <w:tcPr>
            <w:tcW w:w="2835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25520240000000000150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5319,8</w:t>
            </w:r>
          </w:p>
        </w:tc>
      </w:tr>
      <w:tr w:rsidR="00B77D8D" w:rsidRPr="00B77D8D" w:rsidTr="002B3BE4"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  <w:r w:rsidR="00CE33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520240014000000150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932,5</w:t>
            </w:r>
          </w:p>
        </w:tc>
      </w:tr>
      <w:tr w:rsidR="00B77D8D" w:rsidRPr="00B77D8D" w:rsidTr="002B3BE4">
        <w:tc>
          <w:tcPr>
            <w:tcW w:w="2835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25520240014100000150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932,5</w:t>
            </w:r>
          </w:p>
        </w:tc>
      </w:tr>
      <w:tr w:rsidR="00B77D8D" w:rsidRPr="00B77D8D" w:rsidTr="002B3BE4">
        <w:trPr>
          <w:trHeight w:val="479"/>
        </w:trPr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25520249999000000151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Прочие межбюджетные трансферты передаваемые бюджетам сельских поселений</w:t>
            </w:r>
          </w:p>
        </w:tc>
        <w:tc>
          <w:tcPr>
            <w:tcW w:w="1276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4387,3</w:t>
            </w:r>
          </w:p>
        </w:tc>
      </w:tr>
      <w:tr w:rsidR="00B77D8D" w:rsidRPr="00B77D8D" w:rsidTr="002B3BE4">
        <w:trPr>
          <w:trHeight w:val="479"/>
        </w:trPr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25520249999100000151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Прочие межбюджетные трансферты передаваемые бюджетам сельских поселений</w:t>
            </w:r>
          </w:p>
        </w:tc>
        <w:tc>
          <w:tcPr>
            <w:tcW w:w="1276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4387,3</w:t>
            </w:r>
          </w:p>
        </w:tc>
      </w:tr>
      <w:tr w:rsidR="00B77D8D" w:rsidRPr="00B77D8D" w:rsidTr="002B3BE4">
        <w:trPr>
          <w:trHeight w:val="479"/>
        </w:trPr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Итого доходов:</w:t>
            </w:r>
          </w:p>
        </w:tc>
        <w:tc>
          <w:tcPr>
            <w:tcW w:w="1276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10994,1</w:t>
            </w:r>
          </w:p>
        </w:tc>
      </w:tr>
    </w:tbl>
    <w:p w:rsidR="00B77D8D" w:rsidRPr="00B77D8D" w:rsidRDefault="00B77D8D" w:rsidP="00B77D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7D8D" w:rsidRPr="00B77D8D" w:rsidRDefault="00B77D8D" w:rsidP="00B77D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8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B77D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</w:t>
      </w:r>
    </w:p>
    <w:p w:rsidR="00B77D8D" w:rsidRPr="00B77D8D" w:rsidRDefault="00B77D8D" w:rsidP="00B77D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8D" w:rsidRPr="00B77D8D" w:rsidRDefault="00B77D8D" w:rsidP="00B77D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7D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Исполнение по доходам бюджета </w:t>
      </w:r>
      <w:proofErr w:type="spellStart"/>
      <w:r w:rsidRPr="00B77D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Усть-Изесского</w:t>
      </w:r>
      <w:proofErr w:type="spellEnd"/>
      <w:r w:rsidRPr="00B77D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 за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B77D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</w:t>
      </w:r>
      <w:r w:rsidRPr="00B77D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по кодам видов доходов, подвидов доходов, классификации операций сектора государственного управления, относящихся к доходам бюджета </w:t>
      </w:r>
      <w:proofErr w:type="spellStart"/>
      <w:r w:rsidRPr="00B77D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Усть-Изесского</w:t>
      </w:r>
      <w:proofErr w:type="spellEnd"/>
      <w:r w:rsidRPr="00B77D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</w:t>
      </w:r>
    </w:p>
    <w:p w:rsidR="00B77D8D" w:rsidRPr="00B77D8D" w:rsidRDefault="00B77D8D" w:rsidP="00B77D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2686"/>
        <w:gridCol w:w="996"/>
        <w:gridCol w:w="996"/>
        <w:gridCol w:w="992"/>
      </w:tblGrid>
      <w:tr w:rsidR="00B77D8D" w:rsidRPr="00B77D8D" w:rsidTr="004F05BC">
        <w:tc>
          <w:tcPr>
            <w:tcW w:w="4111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2686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996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6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Испол-нено</w:t>
            </w:r>
            <w:proofErr w:type="spellEnd"/>
            <w:proofErr w:type="gramEnd"/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% </w:t>
            </w:r>
            <w:proofErr w:type="spellStart"/>
            <w:proofErr w:type="gramStart"/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</w:t>
            </w:r>
            <w:proofErr w:type="spellEnd"/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-нения</w:t>
            </w:r>
            <w:proofErr w:type="gramEnd"/>
          </w:p>
        </w:tc>
      </w:tr>
      <w:tr w:rsidR="00B77D8D" w:rsidRPr="00B77D8D" w:rsidTr="004F05BC">
        <w:tc>
          <w:tcPr>
            <w:tcW w:w="4111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686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00010000000000000000</w:t>
            </w:r>
          </w:p>
        </w:tc>
        <w:tc>
          <w:tcPr>
            <w:tcW w:w="996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922,5</w:t>
            </w:r>
          </w:p>
        </w:tc>
        <w:tc>
          <w:tcPr>
            <w:tcW w:w="996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904,9</w:t>
            </w:r>
          </w:p>
        </w:tc>
        <w:tc>
          <w:tcPr>
            <w:tcW w:w="992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B77D8D" w:rsidRPr="00B77D8D" w:rsidTr="004F05BC">
        <w:trPr>
          <w:trHeight w:val="1800"/>
        </w:trPr>
        <w:tc>
          <w:tcPr>
            <w:tcW w:w="4111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лицами, являющимися налоговыми  резидентами  Российской Федерации в виде дивидендов от долевого участия в деятельности организаций</w:t>
            </w:r>
          </w:p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00010102021010000110</w:t>
            </w:r>
          </w:p>
        </w:tc>
        <w:tc>
          <w:tcPr>
            <w:tcW w:w="996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519,7</w:t>
            </w:r>
          </w:p>
        </w:tc>
        <w:tc>
          <w:tcPr>
            <w:tcW w:w="996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550,9</w:t>
            </w:r>
          </w:p>
        </w:tc>
        <w:tc>
          <w:tcPr>
            <w:tcW w:w="992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</w:t>
            </w:r>
          </w:p>
        </w:tc>
      </w:tr>
      <w:tr w:rsidR="00B77D8D" w:rsidRPr="00B77D8D" w:rsidTr="004F05BC">
        <w:trPr>
          <w:trHeight w:val="375"/>
        </w:trPr>
        <w:tc>
          <w:tcPr>
            <w:tcW w:w="4111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</w:t>
            </w:r>
            <w:proofErr w:type="spellStart"/>
            <w:r w:rsidRPr="00B7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сельхозхозяйственный</w:t>
            </w:r>
            <w:proofErr w:type="spellEnd"/>
            <w:r w:rsidRPr="00B7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налог</w:t>
            </w:r>
          </w:p>
        </w:tc>
        <w:tc>
          <w:tcPr>
            <w:tcW w:w="2686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00010503010010000110</w:t>
            </w:r>
          </w:p>
        </w:tc>
        <w:tc>
          <w:tcPr>
            <w:tcW w:w="996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B77D8D" w:rsidRPr="00B77D8D" w:rsidTr="004F05BC">
        <w:tc>
          <w:tcPr>
            <w:tcW w:w="4111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686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00010601030100000110</w:t>
            </w:r>
          </w:p>
        </w:tc>
        <w:tc>
          <w:tcPr>
            <w:tcW w:w="996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996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992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</w:t>
            </w:r>
          </w:p>
        </w:tc>
      </w:tr>
      <w:tr w:rsidR="00B77D8D" w:rsidRPr="00B77D8D" w:rsidTr="004F05BC">
        <w:tc>
          <w:tcPr>
            <w:tcW w:w="4111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2686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00010606033100000110</w:t>
            </w:r>
          </w:p>
        </w:tc>
        <w:tc>
          <w:tcPr>
            <w:tcW w:w="996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65,2</w:t>
            </w:r>
          </w:p>
        </w:tc>
        <w:tc>
          <w:tcPr>
            <w:tcW w:w="996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992" w:type="dxa"/>
          </w:tcPr>
          <w:p w:rsidR="00B77D8D" w:rsidRPr="00B77D8D" w:rsidRDefault="000F15D8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</w:tr>
      <w:tr w:rsidR="00B77D8D" w:rsidRPr="00B77D8D" w:rsidTr="004F05BC">
        <w:tc>
          <w:tcPr>
            <w:tcW w:w="4111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2686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00010606043100000110</w:t>
            </w:r>
          </w:p>
        </w:tc>
        <w:tc>
          <w:tcPr>
            <w:tcW w:w="996" w:type="dxa"/>
          </w:tcPr>
          <w:p w:rsidR="00B77D8D" w:rsidRPr="00B77D8D" w:rsidRDefault="000F15D8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60,1</w:t>
            </w:r>
          </w:p>
        </w:tc>
        <w:tc>
          <w:tcPr>
            <w:tcW w:w="996" w:type="dxa"/>
          </w:tcPr>
          <w:p w:rsidR="00B77D8D" w:rsidRPr="00B77D8D" w:rsidRDefault="000F15D8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56,9</w:t>
            </w:r>
          </w:p>
        </w:tc>
        <w:tc>
          <w:tcPr>
            <w:tcW w:w="992" w:type="dxa"/>
          </w:tcPr>
          <w:p w:rsidR="00B77D8D" w:rsidRPr="00B77D8D" w:rsidRDefault="000F15D8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B77D8D" w:rsidRPr="00B77D8D" w:rsidTr="004F05BC">
        <w:tc>
          <w:tcPr>
            <w:tcW w:w="4111" w:type="dxa"/>
          </w:tcPr>
          <w:p w:rsidR="00B77D8D" w:rsidRPr="00B77D8D" w:rsidRDefault="00796134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686" w:type="dxa"/>
          </w:tcPr>
          <w:p w:rsidR="00B77D8D" w:rsidRPr="00B77D8D" w:rsidRDefault="00796134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000116</w:t>
            </w:r>
            <w:r w:rsidR="00B77D8D" w:rsidRPr="00B77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00000000000000</w:t>
            </w:r>
          </w:p>
        </w:tc>
        <w:tc>
          <w:tcPr>
            <w:tcW w:w="996" w:type="dxa"/>
          </w:tcPr>
          <w:p w:rsidR="00B77D8D" w:rsidRPr="00B77D8D" w:rsidRDefault="00796134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6" w:type="dxa"/>
          </w:tcPr>
          <w:p w:rsidR="00B77D8D" w:rsidRPr="00B77D8D" w:rsidRDefault="00796134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B77D8D" w:rsidRPr="00B77D8D" w:rsidTr="00796134">
        <w:trPr>
          <w:trHeight w:val="1566"/>
        </w:trPr>
        <w:tc>
          <w:tcPr>
            <w:tcW w:w="4111" w:type="dxa"/>
          </w:tcPr>
          <w:p w:rsidR="00B77D8D" w:rsidRPr="00B77D8D" w:rsidRDefault="00796134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субъекта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2686" w:type="dxa"/>
          </w:tcPr>
          <w:p w:rsidR="00B77D8D" w:rsidRPr="00B77D8D" w:rsidRDefault="00796134" w:rsidP="00796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00011651040020000</w:t>
            </w:r>
            <w:r w:rsidR="00B77D8D"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B77D8D"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</w:tcPr>
          <w:p w:rsidR="00B77D8D" w:rsidRPr="00B77D8D" w:rsidRDefault="00796134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6" w:type="dxa"/>
          </w:tcPr>
          <w:p w:rsidR="00B77D8D" w:rsidRPr="00B77D8D" w:rsidRDefault="00796134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B77D8D" w:rsidRPr="00B77D8D" w:rsidTr="004F05BC">
        <w:trPr>
          <w:trHeight w:val="528"/>
        </w:trPr>
        <w:tc>
          <w:tcPr>
            <w:tcW w:w="4111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 реализуемые на территории российской федерации</w:t>
            </w:r>
          </w:p>
        </w:tc>
        <w:tc>
          <w:tcPr>
            <w:tcW w:w="2686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00010300000000000000</w:t>
            </w:r>
          </w:p>
        </w:tc>
        <w:tc>
          <w:tcPr>
            <w:tcW w:w="996" w:type="dxa"/>
          </w:tcPr>
          <w:p w:rsidR="00B77D8D" w:rsidRPr="00B77D8D" w:rsidRDefault="00796134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268,7</w:t>
            </w:r>
          </w:p>
        </w:tc>
        <w:tc>
          <w:tcPr>
            <w:tcW w:w="996" w:type="dxa"/>
          </w:tcPr>
          <w:p w:rsidR="00B77D8D" w:rsidRPr="00B77D8D" w:rsidRDefault="00796134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267,8</w:t>
            </w:r>
          </w:p>
        </w:tc>
        <w:tc>
          <w:tcPr>
            <w:tcW w:w="992" w:type="dxa"/>
          </w:tcPr>
          <w:p w:rsidR="00B77D8D" w:rsidRPr="00B77D8D" w:rsidRDefault="00796134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B77D8D" w:rsidRPr="00B77D8D" w:rsidTr="004F05BC">
        <w:trPr>
          <w:trHeight w:val="1230"/>
        </w:trPr>
        <w:tc>
          <w:tcPr>
            <w:tcW w:w="4111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Доходы от уплаты акцизов на дизельное топливо, подлежащие распределению между бюджетами </w:t>
            </w:r>
            <w:proofErr w:type="spellStart"/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субьектов</w:t>
            </w:r>
            <w:proofErr w:type="spellEnd"/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Российской </w:t>
            </w:r>
            <w:proofErr w:type="spellStart"/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Федирации</w:t>
            </w:r>
            <w:proofErr w:type="spellEnd"/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86" w:type="dxa"/>
          </w:tcPr>
          <w:p w:rsidR="00B77D8D" w:rsidRPr="00B77D8D" w:rsidRDefault="00796134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00010302231</w:t>
            </w:r>
            <w:r w:rsidR="00B77D8D"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010000110</w:t>
            </w:r>
          </w:p>
        </w:tc>
        <w:tc>
          <w:tcPr>
            <w:tcW w:w="996" w:type="dxa"/>
          </w:tcPr>
          <w:p w:rsidR="00B77D8D" w:rsidRPr="00B77D8D" w:rsidRDefault="00796134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120,9</w:t>
            </w:r>
          </w:p>
        </w:tc>
        <w:tc>
          <w:tcPr>
            <w:tcW w:w="996" w:type="dxa"/>
          </w:tcPr>
          <w:p w:rsidR="00B77D8D" w:rsidRPr="00B77D8D" w:rsidRDefault="00796134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121,9</w:t>
            </w:r>
          </w:p>
        </w:tc>
        <w:tc>
          <w:tcPr>
            <w:tcW w:w="992" w:type="dxa"/>
          </w:tcPr>
          <w:p w:rsidR="00B77D8D" w:rsidRPr="00B77D8D" w:rsidRDefault="00796134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</w:t>
            </w:r>
          </w:p>
        </w:tc>
      </w:tr>
      <w:tr w:rsidR="00B77D8D" w:rsidRPr="00B77D8D" w:rsidTr="004F05BC">
        <w:trPr>
          <w:trHeight w:val="840"/>
        </w:trPr>
        <w:tc>
          <w:tcPr>
            <w:tcW w:w="4111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двигателей, подлежащие распределению между бюджетами </w:t>
            </w:r>
            <w:proofErr w:type="spellStart"/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субьектов</w:t>
            </w:r>
            <w:proofErr w:type="spellEnd"/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Российской </w:t>
            </w:r>
            <w:proofErr w:type="spellStart"/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Федирации</w:t>
            </w:r>
            <w:proofErr w:type="spellEnd"/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86" w:type="dxa"/>
          </w:tcPr>
          <w:p w:rsidR="00B77D8D" w:rsidRPr="00B77D8D" w:rsidRDefault="00796134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00010302241</w:t>
            </w:r>
            <w:r w:rsidR="00B77D8D"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010000110</w:t>
            </w:r>
          </w:p>
        </w:tc>
        <w:tc>
          <w:tcPr>
            <w:tcW w:w="996" w:type="dxa"/>
          </w:tcPr>
          <w:p w:rsidR="00B77D8D" w:rsidRPr="00B77D8D" w:rsidRDefault="00796134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6" w:type="dxa"/>
          </w:tcPr>
          <w:p w:rsidR="00B77D8D" w:rsidRPr="00B77D8D" w:rsidRDefault="00796134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</w:tcPr>
          <w:p w:rsidR="00B77D8D" w:rsidRPr="00B77D8D" w:rsidRDefault="00796134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B77D8D" w:rsidRPr="00B77D8D" w:rsidTr="004F05BC">
        <w:trPr>
          <w:trHeight w:val="528"/>
        </w:trPr>
        <w:tc>
          <w:tcPr>
            <w:tcW w:w="4111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 xml:space="preserve">Доходы от уплаты акцизов на автомобильный бензин, подлежащие распределению между бюджетами </w:t>
            </w:r>
            <w:proofErr w:type="spellStart"/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субьектов</w:t>
            </w:r>
            <w:proofErr w:type="spellEnd"/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Российской </w:t>
            </w:r>
            <w:proofErr w:type="spellStart"/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Федирации</w:t>
            </w:r>
            <w:proofErr w:type="spellEnd"/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86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00010302250010000110</w:t>
            </w:r>
          </w:p>
        </w:tc>
        <w:tc>
          <w:tcPr>
            <w:tcW w:w="996" w:type="dxa"/>
          </w:tcPr>
          <w:p w:rsidR="00B77D8D" w:rsidRPr="00B77D8D" w:rsidRDefault="00796134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164,5</w:t>
            </w:r>
          </w:p>
        </w:tc>
        <w:tc>
          <w:tcPr>
            <w:tcW w:w="996" w:type="dxa"/>
          </w:tcPr>
          <w:p w:rsidR="00B77D8D" w:rsidRPr="00B77D8D" w:rsidRDefault="00796134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162,9</w:t>
            </w:r>
          </w:p>
        </w:tc>
        <w:tc>
          <w:tcPr>
            <w:tcW w:w="992" w:type="dxa"/>
          </w:tcPr>
          <w:p w:rsidR="00B77D8D" w:rsidRPr="00B77D8D" w:rsidRDefault="00796134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B77D8D" w:rsidRPr="00B77D8D" w:rsidTr="004F05BC">
        <w:trPr>
          <w:trHeight w:val="2314"/>
        </w:trPr>
        <w:tc>
          <w:tcPr>
            <w:tcW w:w="4111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Доходы от уплаты акцизов на прямогонный бензин, подлежащие распределению между бюджетами </w:t>
            </w:r>
            <w:proofErr w:type="spellStart"/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субьектов</w:t>
            </w:r>
            <w:proofErr w:type="spellEnd"/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Российской </w:t>
            </w:r>
            <w:proofErr w:type="spellStart"/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Федирации</w:t>
            </w:r>
            <w:proofErr w:type="spellEnd"/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86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00010302260010000110</w:t>
            </w:r>
          </w:p>
        </w:tc>
        <w:tc>
          <w:tcPr>
            <w:tcW w:w="996" w:type="dxa"/>
          </w:tcPr>
          <w:p w:rsidR="00B77D8D" w:rsidRPr="00B77D8D" w:rsidRDefault="00796134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-17,6</w:t>
            </w:r>
          </w:p>
        </w:tc>
        <w:tc>
          <w:tcPr>
            <w:tcW w:w="996" w:type="dxa"/>
          </w:tcPr>
          <w:p w:rsidR="00B77D8D" w:rsidRPr="00B77D8D" w:rsidRDefault="00796134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-17,9</w:t>
            </w:r>
          </w:p>
        </w:tc>
        <w:tc>
          <w:tcPr>
            <w:tcW w:w="992" w:type="dxa"/>
          </w:tcPr>
          <w:p w:rsidR="00B77D8D" w:rsidRPr="00B77D8D" w:rsidRDefault="00796134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</w:t>
            </w:r>
          </w:p>
        </w:tc>
      </w:tr>
      <w:tr w:rsidR="00B77D8D" w:rsidRPr="00B77D8D" w:rsidTr="004F05BC">
        <w:tc>
          <w:tcPr>
            <w:tcW w:w="4111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686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00020000000000000000</w:t>
            </w:r>
          </w:p>
        </w:tc>
        <w:tc>
          <w:tcPr>
            <w:tcW w:w="996" w:type="dxa"/>
          </w:tcPr>
          <w:p w:rsidR="00B77D8D" w:rsidRPr="00B77D8D" w:rsidRDefault="00796134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11481,8</w:t>
            </w:r>
          </w:p>
        </w:tc>
        <w:tc>
          <w:tcPr>
            <w:tcW w:w="996" w:type="dxa"/>
          </w:tcPr>
          <w:p w:rsidR="00B77D8D" w:rsidRPr="00B77D8D" w:rsidRDefault="00796134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10089,2</w:t>
            </w:r>
          </w:p>
        </w:tc>
        <w:tc>
          <w:tcPr>
            <w:tcW w:w="992" w:type="dxa"/>
          </w:tcPr>
          <w:p w:rsidR="00B77D8D" w:rsidRPr="00B77D8D" w:rsidRDefault="00796134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87,9</w:t>
            </w:r>
          </w:p>
        </w:tc>
      </w:tr>
      <w:tr w:rsidR="00B77D8D" w:rsidRPr="00B77D8D" w:rsidTr="004F05BC">
        <w:trPr>
          <w:trHeight w:val="828"/>
        </w:trPr>
        <w:tc>
          <w:tcPr>
            <w:tcW w:w="4111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2686" w:type="dxa"/>
          </w:tcPr>
          <w:p w:rsidR="00B77D8D" w:rsidRPr="00B77D8D" w:rsidRDefault="004B3086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00020215001100000150</w:t>
            </w:r>
          </w:p>
        </w:tc>
        <w:tc>
          <w:tcPr>
            <w:tcW w:w="996" w:type="dxa"/>
          </w:tcPr>
          <w:p w:rsidR="00B77D8D" w:rsidRPr="00B77D8D" w:rsidRDefault="00796134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4300,0</w:t>
            </w:r>
          </w:p>
        </w:tc>
        <w:tc>
          <w:tcPr>
            <w:tcW w:w="996" w:type="dxa"/>
          </w:tcPr>
          <w:p w:rsidR="00B77D8D" w:rsidRPr="00B77D8D" w:rsidRDefault="00796134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4300,0</w:t>
            </w:r>
          </w:p>
        </w:tc>
        <w:tc>
          <w:tcPr>
            <w:tcW w:w="992" w:type="dxa"/>
          </w:tcPr>
          <w:p w:rsidR="00B77D8D" w:rsidRPr="00B77D8D" w:rsidRDefault="00796134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B77D8D" w:rsidRPr="00B77D8D" w:rsidTr="004F05BC">
        <w:tc>
          <w:tcPr>
            <w:tcW w:w="4111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86" w:type="dxa"/>
          </w:tcPr>
          <w:p w:rsidR="00B77D8D" w:rsidRPr="00B77D8D" w:rsidRDefault="004B3086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00020235118100000150</w:t>
            </w:r>
          </w:p>
        </w:tc>
        <w:tc>
          <w:tcPr>
            <w:tcW w:w="996" w:type="dxa"/>
          </w:tcPr>
          <w:p w:rsidR="00B77D8D" w:rsidRPr="00B77D8D" w:rsidRDefault="00796134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93,1</w:t>
            </w:r>
          </w:p>
        </w:tc>
        <w:tc>
          <w:tcPr>
            <w:tcW w:w="996" w:type="dxa"/>
          </w:tcPr>
          <w:p w:rsidR="00B77D8D" w:rsidRPr="00B77D8D" w:rsidRDefault="00796134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93,1</w:t>
            </w:r>
          </w:p>
        </w:tc>
        <w:tc>
          <w:tcPr>
            <w:tcW w:w="992" w:type="dxa"/>
          </w:tcPr>
          <w:p w:rsidR="00B77D8D" w:rsidRPr="00B77D8D" w:rsidRDefault="00796134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B77D8D" w:rsidRPr="00B77D8D" w:rsidTr="004B3086">
        <w:trPr>
          <w:trHeight w:val="1095"/>
        </w:trPr>
        <w:tc>
          <w:tcPr>
            <w:tcW w:w="4111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2686" w:type="dxa"/>
          </w:tcPr>
          <w:p w:rsidR="00B77D8D" w:rsidRPr="00B77D8D" w:rsidRDefault="004B3086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00020230024100000150</w:t>
            </w:r>
          </w:p>
        </w:tc>
        <w:tc>
          <w:tcPr>
            <w:tcW w:w="996" w:type="dxa"/>
          </w:tcPr>
          <w:p w:rsidR="00B77D8D" w:rsidRPr="00B77D8D" w:rsidRDefault="004B3086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</w:tcPr>
          <w:p w:rsidR="00B77D8D" w:rsidRPr="00B77D8D" w:rsidRDefault="004B3086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</w:tcPr>
          <w:p w:rsidR="00B77D8D" w:rsidRPr="00B77D8D" w:rsidRDefault="004B3086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B3086" w:rsidRPr="00B77D8D" w:rsidTr="004B3086">
        <w:trPr>
          <w:trHeight w:val="600"/>
        </w:trPr>
        <w:tc>
          <w:tcPr>
            <w:tcW w:w="4111" w:type="dxa"/>
          </w:tcPr>
          <w:p w:rsidR="004B3086" w:rsidRPr="00B77D8D" w:rsidRDefault="004B3086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2686" w:type="dxa"/>
          </w:tcPr>
          <w:p w:rsidR="004B3086" w:rsidRPr="00B77D8D" w:rsidRDefault="004B3086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00020229999100000150</w:t>
            </w:r>
          </w:p>
        </w:tc>
        <w:tc>
          <w:tcPr>
            <w:tcW w:w="996" w:type="dxa"/>
          </w:tcPr>
          <w:p w:rsidR="004B3086" w:rsidRDefault="004B3086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376,2</w:t>
            </w:r>
          </w:p>
        </w:tc>
        <w:tc>
          <w:tcPr>
            <w:tcW w:w="996" w:type="dxa"/>
          </w:tcPr>
          <w:p w:rsidR="004B3086" w:rsidRDefault="004B3086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376,2</w:t>
            </w:r>
          </w:p>
        </w:tc>
        <w:tc>
          <w:tcPr>
            <w:tcW w:w="992" w:type="dxa"/>
          </w:tcPr>
          <w:p w:rsidR="004B3086" w:rsidRDefault="004B3086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B77D8D" w:rsidRPr="00B77D8D" w:rsidTr="004F05BC">
        <w:trPr>
          <w:trHeight w:val="1656"/>
        </w:trPr>
        <w:tc>
          <w:tcPr>
            <w:tcW w:w="4111" w:type="dxa"/>
          </w:tcPr>
          <w:p w:rsidR="00B77D8D" w:rsidRPr="00B77D8D" w:rsidRDefault="00B77D8D" w:rsidP="004B3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686" w:type="dxa"/>
          </w:tcPr>
          <w:p w:rsidR="00B77D8D" w:rsidRPr="00B77D8D" w:rsidRDefault="004B3086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00020240014100000150</w:t>
            </w:r>
          </w:p>
        </w:tc>
        <w:tc>
          <w:tcPr>
            <w:tcW w:w="996" w:type="dxa"/>
          </w:tcPr>
          <w:p w:rsidR="00B77D8D" w:rsidRPr="00B77D8D" w:rsidRDefault="004B3086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1050,5</w:t>
            </w:r>
          </w:p>
        </w:tc>
        <w:tc>
          <w:tcPr>
            <w:tcW w:w="996" w:type="dxa"/>
          </w:tcPr>
          <w:p w:rsidR="00B77D8D" w:rsidRPr="00B77D8D" w:rsidRDefault="004B3086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932,5</w:t>
            </w:r>
          </w:p>
        </w:tc>
        <w:tc>
          <w:tcPr>
            <w:tcW w:w="992" w:type="dxa"/>
          </w:tcPr>
          <w:p w:rsidR="00B77D8D" w:rsidRPr="00B77D8D" w:rsidRDefault="004B3086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88,8</w:t>
            </w:r>
          </w:p>
        </w:tc>
      </w:tr>
      <w:tr w:rsidR="00B77D8D" w:rsidRPr="00B77D8D" w:rsidTr="004B3086">
        <w:trPr>
          <w:trHeight w:val="825"/>
        </w:trPr>
        <w:tc>
          <w:tcPr>
            <w:tcW w:w="4111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Прочие межбюджетные трансферты передаваемые бюджетам сельских поселений</w:t>
            </w:r>
          </w:p>
        </w:tc>
        <w:tc>
          <w:tcPr>
            <w:tcW w:w="2686" w:type="dxa"/>
          </w:tcPr>
          <w:p w:rsidR="00B77D8D" w:rsidRPr="00B77D8D" w:rsidRDefault="004B3086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00020249999100000150</w:t>
            </w:r>
          </w:p>
        </w:tc>
        <w:tc>
          <w:tcPr>
            <w:tcW w:w="996" w:type="dxa"/>
          </w:tcPr>
          <w:p w:rsidR="00B77D8D" w:rsidRPr="00B77D8D" w:rsidRDefault="004B3086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4411,9</w:t>
            </w:r>
          </w:p>
        </w:tc>
        <w:tc>
          <w:tcPr>
            <w:tcW w:w="996" w:type="dxa"/>
          </w:tcPr>
          <w:p w:rsidR="00B77D8D" w:rsidRPr="00B77D8D" w:rsidRDefault="004B3086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4387,3</w:t>
            </w:r>
          </w:p>
        </w:tc>
        <w:tc>
          <w:tcPr>
            <w:tcW w:w="992" w:type="dxa"/>
          </w:tcPr>
          <w:p w:rsidR="00B77D8D" w:rsidRPr="00B77D8D" w:rsidRDefault="004B3086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B3086" w:rsidRPr="00B77D8D" w:rsidTr="004B3086">
        <w:trPr>
          <w:trHeight w:val="615"/>
        </w:trPr>
        <w:tc>
          <w:tcPr>
            <w:tcW w:w="4111" w:type="dxa"/>
          </w:tcPr>
          <w:p w:rsidR="004B3086" w:rsidRPr="00B77D8D" w:rsidRDefault="004B3086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686" w:type="dxa"/>
          </w:tcPr>
          <w:p w:rsidR="004B3086" w:rsidRPr="00B77D8D" w:rsidRDefault="004B3086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00020705030100000150</w:t>
            </w:r>
          </w:p>
        </w:tc>
        <w:tc>
          <w:tcPr>
            <w:tcW w:w="996" w:type="dxa"/>
          </w:tcPr>
          <w:p w:rsidR="004B3086" w:rsidRDefault="004B3086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1250,0</w:t>
            </w:r>
          </w:p>
        </w:tc>
        <w:tc>
          <w:tcPr>
            <w:tcW w:w="996" w:type="dxa"/>
          </w:tcPr>
          <w:p w:rsidR="004B3086" w:rsidRDefault="004B3086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4B3086" w:rsidRDefault="004B3086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B77D8D" w:rsidRPr="00B77D8D" w:rsidTr="004F05BC">
        <w:tc>
          <w:tcPr>
            <w:tcW w:w="4111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2686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</w:tcPr>
          <w:p w:rsidR="00B77D8D" w:rsidRPr="00B77D8D" w:rsidRDefault="00796134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12404,3</w:t>
            </w:r>
          </w:p>
        </w:tc>
        <w:tc>
          <w:tcPr>
            <w:tcW w:w="996" w:type="dxa"/>
          </w:tcPr>
          <w:p w:rsidR="00B77D8D" w:rsidRPr="00B77D8D" w:rsidRDefault="00796134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10994,1</w:t>
            </w:r>
          </w:p>
        </w:tc>
        <w:tc>
          <w:tcPr>
            <w:tcW w:w="992" w:type="dxa"/>
          </w:tcPr>
          <w:p w:rsidR="00B77D8D" w:rsidRPr="00B77D8D" w:rsidRDefault="00796134" w:rsidP="00B77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88,6</w:t>
            </w:r>
          </w:p>
        </w:tc>
      </w:tr>
    </w:tbl>
    <w:p w:rsidR="00B77D8D" w:rsidRPr="00B77D8D" w:rsidRDefault="00B77D8D" w:rsidP="00B77D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8D" w:rsidRDefault="00B77D8D" w:rsidP="00B77D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B77D8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493FE9" w:rsidRPr="00DB3640" w:rsidRDefault="00493FE9" w:rsidP="00B77D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DB364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lastRenderedPageBreak/>
        <w:t>Приложение №3</w:t>
      </w:r>
    </w:p>
    <w:p w:rsidR="00493FE9" w:rsidRPr="00493FE9" w:rsidRDefault="00493FE9" w:rsidP="00493F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493FE9" w:rsidRPr="00493FE9" w:rsidRDefault="00493FE9" w:rsidP="00493F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493FE9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Исполнение расходов по ведомственной структуре расходов бюджета</w:t>
      </w:r>
    </w:p>
    <w:p w:rsidR="007E2CCD" w:rsidRDefault="00493FE9" w:rsidP="00493FE9">
      <w:pPr>
        <w:jc w:val="center"/>
      </w:pPr>
      <w:r w:rsidRPr="00493FE9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</w:t>
      </w:r>
      <w:proofErr w:type="spellStart"/>
      <w:r w:rsidRPr="00493FE9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Уст</w:t>
      </w:r>
      <w:r w:rsidR="009C0F87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ь-Изесского</w:t>
      </w:r>
      <w:proofErr w:type="spellEnd"/>
      <w:r w:rsidR="009C0F87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 сельсовета  за 2019</w:t>
      </w:r>
      <w:r w:rsidRPr="00493FE9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год</w:t>
      </w:r>
    </w:p>
    <w:tbl>
      <w:tblPr>
        <w:tblW w:w="11618" w:type="dxa"/>
        <w:tblInd w:w="93" w:type="dxa"/>
        <w:tblLook w:val="04A0" w:firstRow="1" w:lastRow="0" w:firstColumn="1" w:lastColumn="0" w:noHBand="0" w:noVBand="1"/>
      </w:tblPr>
      <w:tblGrid>
        <w:gridCol w:w="266"/>
        <w:gridCol w:w="266"/>
        <w:gridCol w:w="266"/>
        <w:gridCol w:w="266"/>
        <w:gridCol w:w="2657"/>
        <w:gridCol w:w="784"/>
        <w:gridCol w:w="444"/>
        <w:gridCol w:w="567"/>
        <w:gridCol w:w="1216"/>
        <w:gridCol w:w="567"/>
        <w:gridCol w:w="866"/>
        <w:gridCol w:w="922"/>
        <w:gridCol w:w="851"/>
        <w:gridCol w:w="1136"/>
        <w:gridCol w:w="272"/>
        <w:gridCol w:w="272"/>
      </w:tblGrid>
      <w:tr w:rsidR="005A5602" w:rsidRPr="002E3C8C" w:rsidTr="00DF64D3">
        <w:trPr>
          <w:gridAfter w:val="2"/>
          <w:wAfter w:w="544" w:type="dxa"/>
          <w:trHeight w:val="225"/>
        </w:trPr>
        <w:tc>
          <w:tcPr>
            <w:tcW w:w="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5602" w:rsidRPr="002E3C8C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3C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5602" w:rsidRPr="002E3C8C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3C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5602" w:rsidRPr="002E3C8C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3C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5602" w:rsidRPr="002E3C8C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3C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5602" w:rsidRPr="002E3C8C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3C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602" w:rsidRPr="002E3C8C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3C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главы</w:t>
            </w:r>
          </w:p>
        </w:tc>
        <w:tc>
          <w:tcPr>
            <w:tcW w:w="4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A5602" w:rsidRPr="002E3C8C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3C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A5602" w:rsidRPr="002E3C8C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2E3C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A5602" w:rsidRPr="002E3C8C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3C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602" w:rsidRPr="002E3C8C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3C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A5602" w:rsidRPr="002E3C8C" w:rsidRDefault="00DF64D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4D3" w:rsidRDefault="00DF64D3" w:rsidP="00DF6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4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</w:t>
            </w:r>
            <w:proofErr w:type="spellEnd"/>
            <w:proofErr w:type="gramEnd"/>
          </w:p>
          <w:p w:rsidR="00DF64D3" w:rsidRDefault="00DF64D3" w:rsidP="00DF6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DF64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лне</w:t>
            </w:r>
            <w:proofErr w:type="spellEnd"/>
          </w:p>
          <w:p w:rsidR="005A5602" w:rsidRPr="00DF64D3" w:rsidRDefault="00DF64D3" w:rsidP="00DF6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DF64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ние</w:t>
            </w:r>
            <w:proofErr w:type="spell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D3" w:rsidRDefault="00DF64D3" w:rsidP="00DF6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F64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DF64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</w:t>
            </w:r>
            <w:proofErr w:type="spellEnd"/>
            <w:proofErr w:type="gramEnd"/>
          </w:p>
          <w:p w:rsidR="00DF64D3" w:rsidRDefault="00DF64D3" w:rsidP="00DF6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DF64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Олне</w:t>
            </w:r>
            <w:proofErr w:type="spellEnd"/>
          </w:p>
          <w:p w:rsidR="005A5602" w:rsidRPr="00DF64D3" w:rsidRDefault="00DF64D3" w:rsidP="00DF6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DF64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ния</w:t>
            </w:r>
            <w:proofErr w:type="spellEnd"/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A5602" w:rsidRPr="002E3C8C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2E3C8C" w:rsidTr="00DF64D3">
        <w:trPr>
          <w:gridAfter w:val="2"/>
          <w:wAfter w:w="544" w:type="dxa"/>
          <w:trHeight w:val="225"/>
        </w:trPr>
        <w:tc>
          <w:tcPr>
            <w:tcW w:w="372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2E3C8C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3C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2E3C8C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3C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2E3C8C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3C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2E3C8C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3C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2E3C8C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3C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2E3C8C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3C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2E3C8C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2704,7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B3086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30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4B3086" w:rsidRPr="004B30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2624,9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B3086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30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B016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A5602" w:rsidRPr="002E3C8C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43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714,0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4B30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714,0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B01683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  <w:r w:rsidR="005A5602" w:rsidRPr="00493F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43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деятельности по собственным полномочиям и решению вопросов местного значения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16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B01683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5A5602"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64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бюджетов,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0300370510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16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B01683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5A5602"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85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0300370510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16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B01683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5A5602"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43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0300370510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16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B01683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5A5602"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22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597,3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16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B01683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5A5602"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22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9900002990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597,3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16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B01683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5A5602"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85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9900002990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597,3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16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16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43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9900002990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597,3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16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16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64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1968,9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B016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1890,9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B016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43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деятельности по собственным полномочиям и решению вопросов местного значения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75,6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16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16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64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бюджетов,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0300370510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75,6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16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16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85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0300370510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75,6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16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16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43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0300370510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75,6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16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16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43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Расходы на реализацию государственной программы Новосибирской области "Юстиция" на 2014-2021 годы"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16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16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43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полномочий  по решению вопросов в сфере административных правонарушений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0500570190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16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16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43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0500570190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16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16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43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0500570190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16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16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22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1893,2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16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B01683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  <w:r w:rsidR="005A5602"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22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деятельности местных администраций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1893,2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16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16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855"/>
        </w:trPr>
        <w:tc>
          <w:tcPr>
            <w:tcW w:w="3721" w:type="dxa"/>
            <w:gridSpan w:val="5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1230,7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16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B01683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5A5602"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43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1230,7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16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16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43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625,2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3E70C1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  <w:r w:rsidR="005A5602"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43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625,2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22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37,3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3E70C1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  <w:r w:rsidR="005A5602"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22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37,3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43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3E70C1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  <w:r w:rsidR="005A5602" w:rsidRPr="00493F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22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43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деятельности органов финансового, финансово-бюджетного контроля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9900006990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22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9900006990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22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9900006990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22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22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22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фонды органов местного самоуправления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22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22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493FE9">
        <w:trPr>
          <w:gridAfter w:val="2"/>
          <w:wAfter w:w="544" w:type="dxa"/>
          <w:trHeight w:val="332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93,1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3E70C1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  <w:r w:rsidR="005A5602" w:rsidRPr="00493F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22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93,1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22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93,1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64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на осуществление первичного воинского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93,1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85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43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493FE9">
        <w:trPr>
          <w:gridAfter w:val="2"/>
          <w:wAfter w:w="544" w:type="dxa"/>
          <w:trHeight w:val="806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43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493FE9">
        <w:trPr>
          <w:gridAfter w:val="2"/>
          <w:wAfter w:w="544" w:type="dxa"/>
          <w:trHeight w:val="386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3551,7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504E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3352,9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22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3551,7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504E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64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по государственной программе Новосибирской области "Развитие автомобильных дорог регионального, межмуниципального и местного значения в Новосибирской области "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3203,4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64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государственной программы  Новосибирской области " Развитие автомобильных дорог регионального</w:t>
            </w:r>
            <w:proofErr w:type="gramStart"/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межмуниципального  и местного значения в Новосибирской области"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6100470760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3203,4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43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6100470760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3203,4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43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6100470760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3203,4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22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348,3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504E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225"/>
        </w:trPr>
        <w:tc>
          <w:tcPr>
            <w:tcW w:w="3721" w:type="dxa"/>
            <w:gridSpan w:val="5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Поддержка дорожного хозяйства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9900015020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348,3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504E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749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9900015020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348,3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504E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831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9900015020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348,3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504E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22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3178,5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1787,1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280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2542,8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1225,8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64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реализацию государственной программы Новосибирской области "Жилищно-коммунальное хозяйство Новосибирской области в 2015-2022 годах"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734,9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3E70C1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5A5602"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22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по снабжению населения топливом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0910370470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17,3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22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0910370470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17,3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64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0910370470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17,3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64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Расходы на реализацию мероприятий по подготовке объектов </w:t>
            </w:r>
            <w:proofErr w:type="spellStart"/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жкх</w:t>
            </w:r>
            <w:proofErr w:type="spellEnd"/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 работе в осенне-зимний период в </w:t>
            </w:r>
            <w:proofErr w:type="spellStart"/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рамкахз</w:t>
            </w:r>
            <w:proofErr w:type="spellEnd"/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подпрограммы "Безопасность жилищно-коммунального хозяйства"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0910370810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306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0910370810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1261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0910370810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E7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22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1807,9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2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B021B9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="005A5602"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520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9900051050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1807,9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2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2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839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9900051050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1807,9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2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2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837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9900051050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1807,9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2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2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410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6A02A0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635,7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B021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561,3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B021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493FE9">
        <w:trPr>
          <w:gridAfter w:val="2"/>
          <w:wAfter w:w="544" w:type="dxa"/>
          <w:trHeight w:val="648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деятельности по собственным полномочиям и решению вопросов местного значения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6A02A0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311,7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2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2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493FE9">
        <w:trPr>
          <w:gridAfter w:val="2"/>
          <w:wAfter w:w="544" w:type="dxa"/>
          <w:trHeight w:val="1071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бюджетов,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0300370510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6A02A0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311,7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2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2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43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0300370510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6A02A0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311,7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2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2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43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0300370510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6A02A0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311,7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2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2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B021B9">
        <w:trPr>
          <w:gridAfter w:val="2"/>
          <w:wAfter w:w="544" w:type="dxa"/>
          <w:trHeight w:val="22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2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602" w:rsidRPr="00493FE9" w:rsidRDefault="00B021B9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B021B9">
        <w:trPr>
          <w:gridAfter w:val="2"/>
          <w:wAfter w:w="544" w:type="dxa"/>
          <w:trHeight w:val="22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244,3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2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602" w:rsidRPr="00493FE9" w:rsidRDefault="009F7F94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B021B9">
        <w:trPr>
          <w:gridAfter w:val="2"/>
          <w:wAfter w:w="544" w:type="dxa"/>
          <w:trHeight w:val="43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244,3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2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602" w:rsidRPr="00493FE9" w:rsidRDefault="009F7F94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43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244,3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2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22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Мероприятия по содержанию мест хранения твердых бытовых отходов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2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43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2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43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2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22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и содержание мест захоронений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2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3C8C" w:rsidRPr="00493FE9" w:rsidTr="00DF64D3">
        <w:trPr>
          <w:gridAfter w:val="2"/>
          <w:wAfter w:w="544" w:type="dxa"/>
          <w:trHeight w:val="43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C8C" w:rsidRPr="00493FE9" w:rsidRDefault="002E3C8C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3C8C" w:rsidRPr="00493FE9" w:rsidRDefault="002E3C8C" w:rsidP="002E3C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3C8C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E3C8C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3C8C" w:rsidRPr="00493FE9" w:rsidRDefault="002E3C8C" w:rsidP="002E3C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E3C8C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3C8C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E3C8C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3C8C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E3C8C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E3C8C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1B9" w:rsidRDefault="002E3C8C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2E3C8C" w:rsidRPr="00493FE9" w:rsidRDefault="002E3C8C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E3C8C" w:rsidRPr="00493FE9" w:rsidRDefault="00B021B9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  <w:r w:rsidR="002E3C8C"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C8C" w:rsidRPr="00493FE9" w:rsidRDefault="002E3C8C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E3C8C" w:rsidRPr="00493FE9" w:rsidRDefault="002E3C8C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3C8C" w:rsidRPr="00493FE9" w:rsidTr="00DF64D3">
        <w:trPr>
          <w:gridAfter w:val="2"/>
          <w:wAfter w:w="544" w:type="dxa"/>
          <w:trHeight w:val="435"/>
        </w:trPr>
        <w:tc>
          <w:tcPr>
            <w:tcW w:w="3721" w:type="dxa"/>
            <w:gridSpan w:val="5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C8C" w:rsidRPr="00493FE9" w:rsidRDefault="002E3C8C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3C8C" w:rsidRPr="00493FE9" w:rsidRDefault="002E3C8C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3C8C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3C8C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3C8C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9900000040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3C8C" w:rsidRPr="00493FE9" w:rsidRDefault="002E3C8C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6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E3C8C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C8C" w:rsidRPr="00493FE9" w:rsidRDefault="00B021B9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C8C" w:rsidRPr="00493FE9" w:rsidRDefault="002E3C8C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C8C" w:rsidRPr="00493FE9" w:rsidRDefault="002E3C8C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22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Расходы по благоустройству 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19,7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602" w:rsidRPr="00493FE9" w:rsidRDefault="00B021B9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43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19,7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602" w:rsidRPr="00493FE9" w:rsidRDefault="00B021B9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493FE9">
        <w:trPr>
          <w:gridAfter w:val="2"/>
          <w:wAfter w:w="544" w:type="dxa"/>
          <w:trHeight w:val="747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EB7E8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19,7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602" w:rsidRPr="00493FE9" w:rsidRDefault="00B021B9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22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6A02A0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2923,1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2798,8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22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6A02A0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2923,1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2798,8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804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деятельности по собственным полномочиям и решению вопросов местного значения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DF64D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64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бюджетов,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0300370510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DF64D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493FE9">
        <w:trPr>
          <w:gridAfter w:val="2"/>
          <w:wAfter w:w="544" w:type="dxa"/>
          <w:trHeight w:val="1500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0300370510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DF64D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584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0300370510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DF64D3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251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Отсутствует в справочнике КЦСР!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6A02A0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380,0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493FE9">
        <w:trPr>
          <w:gridAfter w:val="2"/>
          <w:wAfter w:w="544" w:type="dxa"/>
          <w:trHeight w:val="701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реализацию социально-значимых проектов в сфере развития общественной инфраструктуры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1620470370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6A02A0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380,0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43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1620470370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6A02A0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380,0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493FE9">
        <w:trPr>
          <w:gridAfter w:val="2"/>
          <w:wAfter w:w="544" w:type="dxa"/>
          <w:trHeight w:val="696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1620470370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6A02A0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380,0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570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6A02A0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2318,1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22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в сфере культуры и кинематографии района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9900040990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6A02A0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2318,1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493FE9">
        <w:trPr>
          <w:gridAfter w:val="2"/>
          <w:wAfter w:w="544" w:type="dxa"/>
          <w:trHeight w:val="1488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9900040990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6A02A0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1318,8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9F7F94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493FE9">
        <w:trPr>
          <w:gridAfter w:val="2"/>
          <w:wAfter w:w="544" w:type="dxa"/>
          <w:trHeight w:val="418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9900040990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6A02A0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1318,8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493FE9">
        <w:trPr>
          <w:gridAfter w:val="2"/>
          <w:wAfter w:w="544" w:type="dxa"/>
          <w:trHeight w:val="654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9900040990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6A02A0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982,7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70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9900040990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6A02A0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982,7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290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9900040990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6A02A0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493FE9">
        <w:trPr>
          <w:gridAfter w:val="2"/>
          <w:wAfter w:w="544" w:type="dxa"/>
          <w:trHeight w:val="496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9900040990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6A02A0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22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6A02A0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22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6A02A0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662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6A02A0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22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Доплата к пенсии муниципальным  служащим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9900091010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6A02A0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434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9900091010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6A02A0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565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9900091010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6A02A0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1223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6A02A0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493FE9">
        <w:trPr>
          <w:gridAfter w:val="2"/>
          <w:wAfter w:w="544" w:type="dxa"/>
          <w:trHeight w:val="542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6A02A0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493FE9">
        <w:trPr>
          <w:gridAfter w:val="2"/>
          <w:wAfter w:w="544" w:type="dxa"/>
          <w:trHeight w:val="691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деятельности по собственным полномочиям и решению вопросов местного значения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6A02A0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493FE9">
        <w:trPr>
          <w:gridAfter w:val="2"/>
          <w:wAfter w:w="544" w:type="dxa"/>
          <w:trHeight w:val="436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расходов по собственным полномочиям за счет средств поселений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0300052050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6A02A0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316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0300052050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6A02A0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gridAfter w:val="2"/>
          <w:wAfter w:w="544" w:type="dxa"/>
          <w:trHeight w:val="362"/>
        </w:trPr>
        <w:tc>
          <w:tcPr>
            <w:tcW w:w="372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0300052050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5A5602" w:rsidRPr="00493FE9" w:rsidRDefault="006A02A0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F7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602" w:rsidRPr="00493FE9" w:rsidTr="00DF64D3">
        <w:trPr>
          <w:trHeight w:val="398"/>
        </w:trPr>
        <w:tc>
          <w:tcPr>
            <w:tcW w:w="494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602" w:rsidRPr="00493FE9" w:rsidRDefault="005A5602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602" w:rsidRPr="00493FE9" w:rsidRDefault="002E3C8C" w:rsidP="00DF6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12635,9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602" w:rsidRPr="00493FE9" w:rsidRDefault="004B3086" w:rsidP="005A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10836,6</w:t>
            </w:r>
            <w:r w:rsidR="005A5602" w:rsidRPr="00493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9F7F94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A5602" w:rsidRPr="00493FE9" w:rsidRDefault="005A5602" w:rsidP="005A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5602" w:rsidRPr="00493FE9" w:rsidRDefault="005A5602" w:rsidP="005A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5A5602" w:rsidRDefault="005A5602">
      <w:pPr>
        <w:rPr>
          <w:rFonts w:ascii="Times New Roman" w:hAnsi="Times New Roman" w:cs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 w:cs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 w:cs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 w:cs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 w:cs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 w:cs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 w:cs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 w:cs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 w:cs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 w:cs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 w:cs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 w:cs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 w:cs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 w:cs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 w:cs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 w:cs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 w:cs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 w:cs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 w:cs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 w:cs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 w:cs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 w:cs="Times New Roman"/>
          <w:sz w:val="20"/>
          <w:szCs w:val="20"/>
        </w:rPr>
      </w:pPr>
    </w:p>
    <w:p w:rsidR="00DB3640" w:rsidRPr="00DB3640" w:rsidRDefault="00DB3640" w:rsidP="00DB364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6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DB3640" w:rsidRPr="00DB3640" w:rsidRDefault="00DB3640" w:rsidP="00DB36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40" w:rsidRDefault="00DB3640" w:rsidP="00DB36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36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Исполнение расходов бюджета </w:t>
      </w:r>
      <w:proofErr w:type="spellStart"/>
      <w:r w:rsidRPr="00DB36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r w:rsidR="009C0F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сть-Изесского</w:t>
      </w:r>
      <w:proofErr w:type="spellEnd"/>
      <w:r w:rsidR="009C0F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 за 2019</w:t>
      </w:r>
      <w:r w:rsidRPr="00DB36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по разделам и подразделам классификации расходов бюджетов</w:t>
      </w:r>
    </w:p>
    <w:p w:rsidR="00D10D5D" w:rsidRDefault="00D10D5D" w:rsidP="00DB36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910" w:type="dxa"/>
        <w:tblInd w:w="93" w:type="dxa"/>
        <w:tblLook w:val="04A0" w:firstRow="1" w:lastRow="0" w:firstColumn="1" w:lastColumn="0" w:noHBand="0" w:noVBand="1"/>
      </w:tblPr>
      <w:tblGrid>
        <w:gridCol w:w="261"/>
        <w:gridCol w:w="261"/>
        <w:gridCol w:w="266"/>
        <w:gridCol w:w="266"/>
        <w:gridCol w:w="3009"/>
        <w:gridCol w:w="608"/>
        <w:gridCol w:w="554"/>
        <w:gridCol w:w="1216"/>
        <w:gridCol w:w="640"/>
        <w:gridCol w:w="1014"/>
        <w:gridCol w:w="1110"/>
        <w:gridCol w:w="788"/>
        <w:gridCol w:w="917"/>
      </w:tblGrid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D5D" w:rsidRPr="00D10D5D" w:rsidRDefault="00D10D5D" w:rsidP="00D10D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10D5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D5D" w:rsidRPr="00D10D5D" w:rsidRDefault="00D10D5D" w:rsidP="00D10D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10D5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D5D" w:rsidRPr="00D10D5D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0D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D5D" w:rsidRPr="00D10D5D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0D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0D5D" w:rsidRPr="00D10D5D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0D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10D5D" w:rsidRPr="00D10D5D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0D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10D5D" w:rsidRPr="00D10D5D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D10D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10D5D" w:rsidRPr="00D10D5D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0D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0D5D" w:rsidRPr="00D10D5D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0D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10D5D" w:rsidRPr="00D10D5D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0D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0D5D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10D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proofErr w:type="spellStart"/>
            <w:r w:rsidRPr="00D10D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</w:t>
            </w:r>
            <w:proofErr w:type="spellEnd"/>
          </w:p>
          <w:p w:rsidR="00D10D5D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r w:rsidRPr="00D10D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ол</w:t>
            </w:r>
          </w:p>
          <w:p w:rsidR="00D10D5D" w:rsidRPr="00D10D5D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D10D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нение</w:t>
            </w:r>
            <w:proofErr w:type="spellEnd"/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0D5D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10D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%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</w:t>
            </w:r>
            <w:proofErr w:type="spellEnd"/>
          </w:p>
          <w:p w:rsidR="00D10D5D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нен</w:t>
            </w:r>
            <w:proofErr w:type="spellEnd"/>
          </w:p>
          <w:p w:rsidR="00D10D5D" w:rsidRPr="00D10D5D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ия</w:t>
            </w:r>
            <w:proofErr w:type="spellEnd"/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D10D5D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0D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D10D5D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0D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D10D5D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0D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D10D5D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0D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D10D5D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0D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D10D5D" w:rsidRDefault="0023754F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2704,7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23754F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75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2624,9</w:t>
            </w:r>
            <w:r w:rsidR="00D10D5D" w:rsidRPr="002375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23754F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75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97</w:t>
            </w:r>
            <w:r w:rsidR="00D10D5D" w:rsidRPr="002375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D10D5D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0D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D10D5D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0D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D10D5D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0D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D10D5D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0D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D10D5D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0D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D10D5D" w:rsidRDefault="0023754F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714,0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23754F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75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714,0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23754F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75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  <w:r w:rsidR="00D10D5D" w:rsidRPr="002375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деятельности по собственным полномочиям и решению вопросов местного значения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3754F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116,7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0D5D" w:rsidRPr="00D10D5D" w:rsidTr="00F75748">
        <w:trPr>
          <w:gridAfter w:val="1"/>
          <w:wAfter w:w="917" w:type="dxa"/>
          <w:trHeight w:val="64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бюджетов,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3754F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116,7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0D5D" w:rsidRPr="00D10D5D" w:rsidTr="00F75748">
        <w:trPr>
          <w:gridAfter w:val="1"/>
          <w:wAfter w:w="917" w:type="dxa"/>
          <w:trHeight w:val="85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3754F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116,7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3754F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116,7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3754F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597,3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597,3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9900002990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3754F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567,3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597,3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0D5D" w:rsidRPr="00D10D5D" w:rsidTr="00F75748">
        <w:trPr>
          <w:gridAfter w:val="1"/>
          <w:wAfter w:w="917" w:type="dxa"/>
          <w:trHeight w:val="85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9900002990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3754F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597,3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597,3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9900002990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3754F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597,3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597,3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0D5D" w:rsidRPr="00D10D5D" w:rsidTr="00F75748">
        <w:trPr>
          <w:gridAfter w:val="1"/>
          <w:wAfter w:w="917" w:type="dxa"/>
          <w:trHeight w:val="64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3754F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1968,9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1890,9</w:t>
            </w:r>
            <w:r w:rsidR="00D10D5D" w:rsidRPr="00F757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</w:t>
            </w:r>
            <w:r w:rsidR="00D10D5D" w:rsidRPr="00F757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деятельности по собственным полномочиям и решению вопросов местного значения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3754F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75,6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75,6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0D5D" w:rsidRPr="00D10D5D" w:rsidTr="00F75748">
        <w:trPr>
          <w:gridAfter w:val="1"/>
          <w:wAfter w:w="917" w:type="dxa"/>
          <w:trHeight w:val="64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бюджетов,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3754F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75,6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75,6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0D5D" w:rsidRPr="00D10D5D" w:rsidTr="00F75748">
        <w:trPr>
          <w:gridAfter w:val="1"/>
          <w:wAfter w:w="917" w:type="dxa"/>
          <w:trHeight w:val="85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3754F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75,6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75,6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3754F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75,6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75,6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реализацию государственной программы Новосибирской области "Юстиция" на 2014-2021 годы"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3754F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Осуществление отдельных полномочий  по решению вопросов в сфере административных правонарушений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0500570190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3754F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0500570190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3754F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0500570190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3754F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3754F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1893,2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1815,2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деятельности местных администраций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9900004990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3754F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1893,2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1815,2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0D5D" w:rsidRPr="00D10D5D" w:rsidTr="00F75748">
        <w:trPr>
          <w:gridAfter w:val="1"/>
          <w:wAfter w:w="917" w:type="dxa"/>
          <w:trHeight w:val="85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9900004990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3754F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1230,7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1230,4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9900004990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3754F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1230,7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1230,4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9900004990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3754F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625,2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564,0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9900004990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3754F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625,2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564,0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9900004990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3754F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37,3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9900004990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3754F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37,3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3754F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2375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2375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3754F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375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375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деятельности органов финансового, финансово-бюджетного контроля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9900006990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3754F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375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375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9900006990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3754F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375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375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9900006990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3754F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375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375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23754F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3754F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10D5D" w:rsidRPr="00D10D5D" w:rsidTr="0023754F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3754F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10D5D" w:rsidRPr="00D10D5D" w:rsidTr="0023754F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фонды органов местного самоуправления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9900070050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3754F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10D5D" w:rsidRPr="00D10D5D" w:rsidTr="0023754F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9900070050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3754F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10D5D" w:rsidRPr="00D10D5D" w:rsidTr="0023754F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9900070050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3754F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23754F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93,1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93,1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93,1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93,1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64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на осуществление первичного воинского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93,1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85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3551,7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3352,9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94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3551,7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3352,9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</w:tr>
      <w:tr w:rsidR="00D10D5D" w:rsidRPr="00D10D5D" w:rsidTr="00F75748">
        <w:trPr>
          <w:gridAfter w:val="1"/>
          <w:wAfter w:w="917" w:type="dxa"/>
          <w:trHeight w:val="64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по государственной программе Новосибирской области "Развитие автомобильных дорог регионального, межмуниципального и местного значения в Новосибирской области "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3203,4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3203,4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64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государственной программы  Новосибирской области " Развитие автомобильных дорог регионального</w:t>
            </w:r>
            <w:proofErr w:type="gramStart"/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межмуниципального  и местного значения в Новосибирской области"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6100470760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3203,4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3203,4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6100470760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3203,4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3203,4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6100470760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3203,4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3203,4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348,3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Поддержка дорожного хозяйства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9900015020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348,3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9900015020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348,3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9900015020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348,3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3178,5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954FE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1787,1</w:t>
            </w:r>
            <w:r w:rsidR="00D10D5D" w:rsidRPr="00F757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954FE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56</w:t>
            </w:r>
            <w:r w:rsidR="00D10D5D" w:rsidRPr="00F757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2542,8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954FE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1225,8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954FE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0D5D" w:rsidRPr="00D10D5D" w:rsidTr="00F75748">
        <w:trPr>
          <w:gridAfter w:val="1"/>
          <w:wAfter w:w="917" w:type="dxa"/>
          <w:trHeight w:val="64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реализацию государственной программы Новосибирской области "Жилищно-коммунальное хозяйство Новосибирской области в 2015-2022 годах"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734,9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954FE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734,9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954FE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по снабжению населения топливом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0910370470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954FE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0910370470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64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0910370470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64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Расходы на реализацию мероприятий по подготовке объектов </w:t>
            </w:r>
            <w:proofErr w:type="spellStart"/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жкх</w:t>
            </w:r>
            <w:proofErr w:type="spellEnd"/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 работе в осенне-зимний период в </w:t>
            </w:r>
            <w:proofErr w:type="spellStart"/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рамкахз</w:t>
            </w:r>
            <w:proofErr w:type="spellEnd"/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подпрограммы "Безопасность жилищно-коммунального хозяйства"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0910370810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0910370810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64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0910370810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1807,9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490,9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9900051050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1807,9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490,9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9900051050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1807,9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490,9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9900051050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1807,9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490,9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635,7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954FE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561,3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954FE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Обеспечение деятельности по собственным полномочиям и решению вопросов местного значения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311,7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954FE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954FE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0D5D" w:rsidRPr="00D10D5D" w:rsidTr="00F75748">
        <w:trPr>
          <w:gridAfter w:val="1"/>
          <w:wAfter w:w="917" w:type="dxa"/>
          <w:trHeight w:val="64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бюджетов,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311,7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954FE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311,7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311,7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244,3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244,3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244,3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Мероприятия по содержанию мест хранения твердых бытовых отходов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и содержание мест захоронений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Расходы по благоустройству 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19,7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19,7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19,7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2923,1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954FE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2798,8</w:t>
            </w:r>
            <w:r w:rsidR="00D10D5D" w:rsidRPr="00F757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954FE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</w:t>
            </w:r>
            <w:r w:rsidR="00D10D5D" w:rsidRPr="00F757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2923,1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2798,8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954FE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деятельности по собственным полномочиям и решению вопросов местного значения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2954FE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200,4</w:t>
            </w:r>
            <w:r w:rsidR="00D10D5D"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</w:tr>
      <w:tr w:rsidR="00D10D5D" w:rsidRPr="00D10D5D" w:rsidTr="00F75748">
        <w:trPr>
          <w:gridAfter w:val="1"/>
          <w:wAfter w:w="917" w:type="dxa"/>
          <w:trHeight w:val="64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бюджетов,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</w:tr>
      <w:tr w:rsidR="00D10D5D" w:rsidRPr="00D10D5D" w:rsidTr="00F75748">
        <w:trPr>
          <w:gridAfter w:val="1"/>
          <w:wAfter w:w="917" w:type="dxa"/>
          <w:trHeight w:val="85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2954FE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Отсутствует в справочнике КЦСР!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6276AB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380,0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627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627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реализацию социально-значимых проектов в сфере развития общественной инфраструктуры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1620470370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6276AB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380,0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627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627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1620470370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6276AB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380,0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6276AB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6276AB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1620470370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6276AB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380,0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6276AB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6276AB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6276AB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2318,1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6276AB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2218,4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6276AB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в сфере культуры и кинематографии района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9900040990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6276AB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2318,1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6276AB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2218,4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6276AB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</w:tr>
      <w:tr w:rsidR="00D10D5D" w:rsidRPr="00D10D5D" w:rsidTr="00F75748">
        <w:trPr>
          <w:gridAfter w:val="1"/>
          <w:wAfter w:w="917" w:type="dxa"/>
          <w:trHeight w:val="85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9900040990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6276AB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1318,8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6276AB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1318,7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6276AB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9900040990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6276AB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1318,8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6276AB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1318,7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6276AB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9900040990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6276AB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982,7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6276AB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6276AB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9900040990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6276AB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982,7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6276AB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6276AB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9900040990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6276AB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6276AB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6276AB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9900040990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6276AB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6276AB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6276AB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6276AB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6276AB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6276AB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97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6276AB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6276AB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6276AB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6276AB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6276AB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6276AB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Доплата к пенсии муниципальным  служащим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9900091010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6276AB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6276AB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6276AB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9900091010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6276AB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6276AB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D5D" w:rsidRPr="00F75748" w:rsidRDefault="006276AB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9900091010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6276AB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627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627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6276AB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6276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6276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6276AB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627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627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деятельности по собственным полномочиям и решению вопросов местного значения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6276AB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627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627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4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расходов по собственным полномочиям за счет средств поселений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0300052050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6276AB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627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627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22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0300052050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6276AB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627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627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10D5D" w:rsidRPr="00D10D5D" w:rsidTr="00F75748">
        <w:trPr>
          <w:gridAfter w:val="1"/>
          <w:wAfter w:w="917" w:type="dxa"/>
          <w:trHeight w:val="180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0300052050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0D5D" w:rsidRPr="00F75748" w:rsidRDefault="006276AB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627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5D" w:rsidRPr="00F75748" w:rsidRDefault="00D10D5D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627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F75748" w:rsidRPr="00D10D5D" w:rsidTr="00F75748">
        <w:trPr>
          <w:gridAfter w:val="1"/>
          <w:wAfter w:w="917" w:type="dxa"/>
          <w:trHeight w:val="35"/>
        </w:trPr>
        <w:tc>
          <w:tcPr>
            <w:tcW w:w="4063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748" w:rsidRPr="00F75748" w:rsidRDefault="00F75748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F75748" w:rsidRPr="00F75748" w:rsidRDefault="00F75748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F75748" w:rsidRPr="00F75748" w:rsidRDefault="00F75748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F75748" w:rsidRPr="00F75748" w:rsidRDefault="00F75748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F75748" w:rsidRPr="00F75748" w:rsidRDefault="00F75748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F75748" w:rsidRPr="00F75748" w:rsidRDefault="00F75748" w:rsidP="00D1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12635,9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5748" w:rsidRPr="00F75748" w:rsidRDefault="006276AB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10836,6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5748" w:rsidRPr="00F75748" w:rsidRDefault="006276AB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</w:t>
            </w:r>
          </w:p>
        </w:tc>
      </w:tr>
      <w:tr w:rsidR="00F75748" w:rsidRPr="00D10D5D" w:rsidTr="00F75748">
        <w:trPr>
          <w:gridBefore w:val="7"/>
          <w:wBefore w:w="5225" w:type="dxa"/>
          <w:trHeight w:val="3539"/>
        </w:trPr>
        <w:tc>
          <w:tcPr>
            <w:tcW w:w="5685" w:type="dxa"/>
            <w:gridSpan w:val="6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748" w:rsidRPr="00D10D5D" w:rsidRDefault="00F75748" w:rsidP="00D10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0D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F75748" w:rsidRPr="00D10D5D" w:rsidRDefault="00F75748" w:rsidP="00D10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0D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F75748" w:rsidRPr="00D10D5D" w:rsidRDefault="00F75748" w:rsidP="00D10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0D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F75748" w:rsidRPr="00D10D5D" w:rsidRDefault="00F75748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D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F75748" w:rsidRPr="00D10D5D" w:rsidRDefault="00F75748" w:rsidP="00D1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D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F75748" w:rsidRDefault="00F7574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F75748" w:rsidRDefault="00F7574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F75748" w:rsidRDefault="00F7574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F75748" w:rsidRDefault="00F7574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F75748" w:rsidRPr="00D10D5D" w:rsidRDefault="00F75748" w:rsidP="00F757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D10D5D" w:rsidRDefault="00D10D5D" w:rsidP="00D10D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3640" w:rsidRDefault="00DB3640" w:rsidP="00DB36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75748" w:rsidRPr="00F75748" w:rsidRDefault="00F75748" w:rsidP="00B77D8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7574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5 </w:t>
      </w:r>
    </w:p>
    <w:p w:rsidR="00F75748" w:rsidRPr="00F75748" w:rsidRDefault="00F75748" w:rsidP="00F757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574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75748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F75748" w:rsidRPr="00F75748" w:rsidRDefault="00F75748" w:rsidP="00F757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57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Исполнение бюджета по источникам финансирования дефицита бюджета </w:t>
      </w:r>
      <w:proofErr w:type="spellStart"/>
      <w:r w:rsidRPr="00F757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Усть-Изесского</w:t>
      </w:r>
      <w:proofErr w:type="spellEnd"/>
      <w:r w:rsidRPr="00F757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за 201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F757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  <w:r w:rsidRPr="00F757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по кодам </w:t>
      </w:r>
      <w:proofErr w:type="gramStart"/>
      <w:r w:rsidRPr="00F757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классификации источников финансирования дефицитов бюджетов</w:t>
      </w:r>
      <w:proofErr w:type="gramEnd"/>
      <w:r w:rsidRPr="00F757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97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938"/>
        <w:gridCol w:w="1897"/>
        <w:gridCol w:w="5663"/>
        <w:gridCol w:w="1283"/>
      </w:tblGrid>
      <w:tr w:rsidR="00F75748" w:rsidRPr="00F75748" w:rsidTr="00F75748">
        <w:trPr>
          <w:trHeight w:val="276"/>
        </w:trPr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F75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бюджетной</w:t>
            </w:r>
            <w:proofErr w:type="gramEnd"/>
          </w:p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классификации</w:t>
            </w:r>
          </w:p>
        </w:tc>
        <w:tc>
          <w:tcPr>
            <w:tcW w:w="5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Исполнено</w:t>
            </w:r>
          </w:p>
        </w:tc>
      </w:tr>
      <w:tr w:rsidR="00F75748" w:rsidRPr="00F75748" w:rsidTr="00F75748">
        <w:trPr>
          <w:trHeight w:val="276"/>
        </w:trPr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5748" w:rsidRPr="00F75748" w:rsidTr="00F75748">
        <w:trPr>
          <w:trHeight w:val="276"/>
        </w:trPr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5748" w:rsidRPr="00F75748" w:rsidTr="00F75748">
        <w:trPr>
          <w:trHeight w:val="675"/>
        </w:trPr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главного администратора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источника финансирования дефицита бюджета</w:t>
            </w:r>
          </w:p>
        </w:tc>
        <w:tc>
          <w:tcPr>
            <w:tcW w:w="5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5748" w:rsidRPr="00F75748" w:rsidTr="00F75748">
        <w:trPr>
          <w:trHeight w:val="330"/>
        </w:trPr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5748" w:rsidRPr="00F75748" w:rsidTr="00F75748">
        <w:trPr>
          <w:trHeight w:val="276"/>
        </w:trPr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5748" w:rsidRPr="00F75748" w:rsidTr="00F75748">
        <w:trPr>
          <w:trHeight w:val="276"/>
        </w:trPr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5748" w:rsidRPr="00F75748" w:rsidTr="00F75748">
        <w:trPr>
          <w:trHeight w:val="276"/>
        </w:trPr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5748" w:rsidRPr="00F75748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75748" w:rsidRPr="00F75748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F75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Усть-Изесского</w:t>
            </w:r>
            <w:proofErr w:type="spellEnd"/>
            <w:r w:rsidRPr="00F75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сельсовета Венгеровского района Новосибирской области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504EA6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-157,5</w:t>
            </w:r>
          </w:p>
        </w:tc>
      </w:tr>
      <w:tr w:rsidR="00F75748" w:rsidRPr="00F75748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25101000000000000000</w:t>
            </w:r>
          </w:p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75748" w:rsidRPr="00F75748" w:rsidTr="00F75748">
        <w:trPr>
          <w:trHeight w:val="509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25101020000000000000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75748" w:rsidRPr="00F75748" w:rsidTr="00F75748">
        <w:trPr>
          <w:trHeight w:val="914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25101020000050000700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75748" w:rsidRPr="00F75748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25101020000050000710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бюджетами муниципального района в валюте Российской Федерации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75748" w:rsidRPr="00F75748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25101020000050000800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75748" w:rsidRPr="00F75748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25101020000050000810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бюджетом муниципального района кредитов от кредитных организаций в валюте Российской Федерации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75748" w:rsidRPr="00F75748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25101030000000000000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75748" w:rsidRPr="00F75748" w:rsidTr="00F75748">
        <w:trPr>
          <w:trHeight w:val="255"/>
        </w:trPr>
        <w:tc>
          <w:tcPr>
            <w:tcW w:w="28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25101050000000000000</w:t>
            </w:r>
          </w:p>
        </w:tc>
        <w:tc>
          <w:tcPr>
            <w:tcW w:w="5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-0,2</w:t>
            </w:r>
          </w:p>
        </w:tc>
      </w:tr>
      <w:tr w:rsidR="00F75748" w:rsidRPr="00F75748" w:rsidTr="00F75748">
        <w:trPr>
          <w:trHeight w:val="255"/>
        </w:trPr>
        <w:tc>
          <w:tcPr>
            <w:tcW w:w="28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25101050000000000500</w:t>
            </w:r>
          </w:p>
        </w:tc>
        <w:tc>
          <w:tcPr>
            <w:tcW w:w="5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504EA6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-10994,1</w:t>
            </w:r>
          </w:p>
        </w:tc>
      </w:tr>
      <w:tr w:rsidR="00F75748" w:rsidRPr="00F75748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25101050200000000500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504EA6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-10994,1</w:t>
            </w:r>
          </w:p>
        </w:tc>
      </w:tr>
      <w:tr w:rsidR="00F75748" w:rsidRPr="00F75748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25101050201000000510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</w:t>
            </w:r>
            <w:proofErr w:type="gramStart"/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748" w:rsidRPr="00F75748" w:rsidRDefault="00504EA6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-10994,1</w:t>
            </w:r>
          </w:p>
        </w:tc>
      </w:tr>
      <w:tr w:rsidR="00F75748" w:rsidRPr="00F75748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25101050201100000510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748" w:rsidRPr="00F75748" w:rsidRDefault="00504EA6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-10994,1</w:t>
            </w:r>
          </w:p>
        </w:tc>
      </w:tr>
      <w:tr w:rsidR="00F75748" w:rsidRPr="00F75748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25101050000000000600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504EA6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10836,6</w:t>
            </w:r>
          </w:p>
        </w:tc>
      </w:tr>
      <w:tr w:rsidR="00F75748" w:rsidRPr="00F75748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25101050200000000600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504EA6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10836,6</w:t>
            </w:r>
          </w:p>
        </w:tc>
      </w:tr>
      <w:tr w:rsidR="00F75748" w:rsidRPr="00F75748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25101050201000000610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</w:t>
            </w:r>
            <w:proofErr w:type="gramStart"/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504EA6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10836,6</w:t>
            </w:r>
          </w:p>
        </w:tc>
      </w:tr>
      <w:tr w:rsidR="00F75748" w:rsidRPr="00F75748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25101050201100000610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504EA6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10836,6</w:t>
            </w:r>
          </w:p>
        </w:tc>
      </w:tr>
      <w:tr w:rsidR="00F75748" w:rsidRPr="00F75748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25101060500000000000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75748" w:rsidRPr="00F75748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25101060500000000600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бюджетных кредитов, предоставленных другим бюджетам бюджетной системы Российской Федерации из бюджетов муниципального района в </w:t>
            </w: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валюте Российской Федерации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0,00</w:t>
            </w:r>
          </w:p>
        </w:tc>
      </w:tr>
      <w:tr w:rsidR="00F75748" w:rsidRPr="00F75748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25101060502050000640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75748" w:rsidRPr="00F75748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25101060502050000540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Российской Федерации из бюджета муниципального района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75748" w:rsidRPr="00F75748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504EA6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-157,5</w:t>
            </w:r>
          </w:p>
        </w:tc>
      </w:tr>
    </w:tbl>
    <w:p w:rsidR="00F75748" w:rsidRPr="00F75748" w:rsidRDefault="00F75748" w:rsidP="00F757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5748" w:rsidRPr="00F75748" w:rsidRDefault="00F75748" w:rsidP="00F757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5748" w:rsidRPr="00F75748" w:rsidRDefault="00F75748" w:rsidP="00F757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5748" w:rsidRPr="00F75748" w:rsidRDefault="00F75748" w:rsidP="00F757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5748" w:rsidRPr="00F75748" w:rsidRDefault="00F75748" w:rsidP="00F757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5748" w:rsidRPr="00F75748" w:rsidRDefault="00F75748" w:rsidP="00F757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5748" w:rsidRPr="00F75748" w:rsidRDefault="00F75748" w:rsidP="00F757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5748" w:rsidRPr="00F75748" w:rsidRDefault="00F75748" w:rsidP="00F757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5748" w:rsidRPr="00F75748" w:rsidRDefault="00F75748" w:rsidP="00F757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5748" w:rsidRPr="00F75748" w:rsidRDefault="00F75748" w:rsidP="00F757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57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F75748" w:rsidRPr="00F75748" w:rsidRDefault="00F75748" w:rsidP="00F757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57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Pr="00F757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 6</w:t>
      </w:r>
    </w:p>
    <w:p w:rsidR="00F75748" w:rsidRPr="00F75748" w:rsidRDefault="00F75748" w:rsidP="00F757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75748" w:rsidRPr="00F75748" w:rsidRDefault="00F75748" w:rsidP="00F757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57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Источники финансирования дефицита бюджета </w:t>
      </w:r>
      <w:proofErr w:type="spellStart"/>
      <w:r w:rsidRPr="00F757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Усть-Изесского</w:t>
      </w:r>
      <w:proofErr w:type="spellEnd"/>
      <w:r w:rsidRPr="00F757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 за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F757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по кодам групп, подгрупп, статей, видов источников финансирования дефицита бюджета, классификации операций сектора государственного управления, относящихся к источникам финансирования дефицита бюджета</w:t>
      </w:r>
    </w:p>
    <w:p w:rsidR="00F75748" w:rsidRPr="00F75748" w:rsidRDefault="00F75748" w:rsidP="00F757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7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552"/>
        <w:gridCol w:w="6095"/>
        <w:gridCol w:w="1134"/>
      </w:tblGrid>
      <w:tr w:rsidR="00F75748" w:rsidRPr="00F75748" w:rsidTr="009C0F87">
        <w:trPr>
          <w:trHeight w:val="147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F75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бюджетной</w:t>
            </w:r>
            <w:proofErr w:type="gramEnd"/>
          </w:p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классификации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75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Исполненено</w:t>
            </w:r>
            <w:proofErr w:type="spellEnd"/>
          </w:p>
        </w:tc>
      </w:tr>
      <w:tr w:rsidR="00F75748" w:rsidRPr="00F75748" w:rsidTr="009C0F87">
        <w:trPr>
          <w:trHeight w:val="270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75748" w:rsidRPr="00F75748" w:rsidTr="009C0F87">
        <w:trPr>
          <w:trHeight w:val="270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01000000000000000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504EA6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-157,5</w:t>
            </w:r>
          </w:p>
        </w:tc>
      </w:tr>
      <w:tr w:rsidR="00F75748" w:rsidRPr="00F75748" w:rsidTr="009C0F87">
        <w:trPr>
          <w:trHeight w:val="509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01020000000000000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F75748" w:rsidRPr="00F75748" w:rsidTr="009C0F87">
        <w:trPr>
          <w:trHeight w:val="603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01020000050000700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F75748" w:rsidRPr="00F75748" w:rsidTr="009C0F87">
        <w:trPr>
          <w:trHeight w:val="270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01020000050000710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Получение кредитов от кредитных организаций бюджетами муниципального района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F75748" w:rsidRPr="00F75748" w:rsidTr="009C0F87">
        <w:trPr>
          <w:trHeight w:val="270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01020000050000800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F75748" w:rsidRPr="00F75748" w:rsidTr="009C0F87">
        <w:trPr>
          <w:trHeight w:val="270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01020000050000810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Погашение бюджетом муниципального района кредитов от кредитных организаций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F75748" w:rsidRPr="00F75748" w:rsidTr="009C0F87">
        <w:trPr>
          <w:trHeight w:val="270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01030000000000000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F75748" w:rsidRPr="00F75748" w:rsidTr="009C0F87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lang w:eastAsia="ru-RU"/>
              </w:rPr>
              <w:t>01050000000000000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-0,2</w:t>
            </w:r>
          </w:p>
        </w:tc>
      </w:tr>
      <w:tr w:rsidR="00F75748" w:rsidRPr="00F75748" w:rsidTr="009C0F87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lang w:eastAsia="ru-RU"/>
              </w:rPr>
              <w:t>01050000000000500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lang w:eastAsia="ru-RU"/>
              </w:rPr>
              <w:t>Увеличение остатков средств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504EA6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-10994,1</w:t>
            </w:r>
          </w:p>
        </w:tc>
      </w:tr>
      <w:tr w:rsidR="00F75748" w:rsidRPr="00F75748" w:rsidTr="009C0F87">
        <w:trPr>
          <w:trHeight w:val="2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01050200000000500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748" w:rsidRPr="00F75748" w:rsidRDefault="00504EA6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-10994,1</w:t>
            </w:r>
          </w:p>
        </w:tc>
      </w:tr>
      <w:tr w:rsidR="00F75748" w:rsidRPr="00F75748" w:rsidTr="009C0F87">
        <w:trPr>
          <w:trHeight w:val="2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01050201000000510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 xml:space="preserve">Увеличение прочих </w:t>
            </w:r>
            <w:proofErr w:type="gramStart"/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748" w:rsidRPr="00F75748" w:rsidRDefault="00504EA6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-10994,1</w:t>
            </w:r>
          </w:p>
        </w:tc>
      </w:tr>
      <w:tr w:rsidR="00F75748" w:rsidRPr="00F75748" w:rsidTr="009C0F87">
        <w:trPr>
          <w:trHeight w:val="2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01050201100000510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748" w:rsidRPr="00F75748" w:rsidRDefault="00504EA6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-10994,1</w:t>
            </w:r>
          </w:p>
        </w:tc>
      </w:tr>
      <w:tr w:rsidR="00F75748" w:rsidRPr="00F75748" w:rsidTr="009C0F87">
        <w:trPr>
          <w:trHeight w:val="2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lang w:eastAsia="ru-RU"/>
              </w:rPr>
              <w:t>01050000000000600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bCs/>
                <w:lang w:eastAsia="ru-RU"/>
              </w:rPr>
              <w:t>Уменьшение остатков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504EA6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10836,6</w:t>
            </w:r>
          </w:p>
        </w:tc>
      </w:tr>
      <w:tr w:rsidR="00F75748" w:rsidRPr="00F75748" w:rsidTr="009C0F87">
        <w:trPr>
          <w:trHeight w:val="2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01050200000000600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504EA6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10836,6</w:t>
            </w:r>
          </w:p>
        </w:tc>
      </w:tr>
      <w:tr w:rsidR="00F75748" w:rsidRPr="00F75748" w:rsidTr="009C0F87">
        <w:trPr>
          <w:trHeight w:val="2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01050201000000610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 xml:space="preserve">Уменьшение прочих </w:t>
            </w:r>
            <w:proofErr w:type="gramStart"/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504EA6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10836,6</w:t>
            </w:r>
          </w:p>
        </w:tc>
      </w:tr>
      <w:tr w:rsidR="00F75748" w:rsidRPr="00F75748" w:rsidTr="009C0F87">
        <w:trPr>
          <w:trHeight w:val="2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01050201100000610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504EA6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10836,6</w:t>
            </w:r>
          </w:p>
        </w:tc>
      </w:tr>
      <w:tr w:rsidR="00F75748" w:rsidRPr="00F75748" w:rsidTr="009C0F87">
        <w:trPr>
          <w:trHeight w:val="2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01060500000000000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F75748" w:rsidRPr="00F75748" w:rsidTr="009C0F87">
        <w:trPr>
          <w:trHeight w:val="2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01060500000000600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муниципального района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F75748" w:rsidRPr="00F75748" w:rsidTr="009C0F87">
        <w:trPr>
          <w:trHeight w:val="2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01060502050000640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F75748" w:rsidRPr="00F75748" w:rsidTr="009C0F87">
        <w:trPr>
          <w:trHeight w:val="2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01060502050000540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Предоставление бюджетных кредитов другим бюджетам бюджетной системы Российской Федерации из бюджета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74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</w:tbl>
    <w:p w:rsidR="00F75748" w:rsidRPr="00F75748" w:rsidRDefault="00F75748" w:rsidP="00F75748">
      <w:pPr>
        <w:widowControl w:val="0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7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B3640" w:rsidRDefault="00DB3640">
      <w:pPr>
        <w:rPr>
          <w:rFonts w:ascii="Times New Roman" w:hAnsi="Times New Roman" w:cs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 w:cs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 w:cs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 w:cs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 w:cs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 w:cs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 w:cs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 w:cs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 w:cs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 w:cs="Times New Roman"/>
          <w:sz w:val="20"/>
          <w:szCs w:val="20"/>
        </w:rPr>
      </w:pPr>
    </w:p>
    <w:p w:rsidR="00DB3640" w:rsidRPr="00493FE9" w:rsidRDefault="00DB3640">
      <w:pPr>
        <w:rPr>
          <w:rFonts w:ascii="Times New Roman" w:hAnsi="Times New Roman" w:cs="Times New Roman"/>
          <w:sz w:val="20"/>
          <w:szCs w:val="20"/>
        </w:rPr>
      </w:pPr>
    </w:p>
    <w:sectPr w:rsidR="00DB3640" w:rsidRPr="00493FE9" w:rsidSect="005A5602">
      <w:pgSz w:w="11906" w:h="16838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602"/>
    <w:rsid w:val="000C761C"/>
    <w:rsid w:val="000F15D8"/>
    <w:rsid w:val="0023754F"/>
    <w:rsid w:val="002954FE"/>
    <w:rsid w:val="002B3BE4"/>
    <w:rsid w:val="002E3C8C"/>
    <w:rsid w:val="003E70C1"/>
    <w:rsid w:val="00493FE9"/>
    <w:rsid w:val="004B3086"/>
    <w:rsid w:val="004F05BC"/>
    <w:rsid w:val="00504EA6"/>
    <w:rsid w:val="005A5602"/>
    <w:rsid w:val="006276AB"/>
    <w:rsid w:val="006A02A0"/>
    <w:rsid w:val="00796134"/>
    <w:rsid w:val="007E2CCD"/>
    <w:rsid w:val="00931550"/>
    <w:rsid w:val="009C0F87"/>
    <w:rsid w:val="009F7F94"/>
    <w:rsid w:val="00A8038F"/>
    <w:rsid w:val="00B01683"/>
    <w:rsid w:val="00B021B9"/>
    <w:rsid w:val="00B77D8D"/>
    <w:rsid w:val="00C21938"/>
    <w:rsid w:val="00CE3332"/>
    <w:rsid w:val="00D10D5D"/>
    <w:rsid w:val="00DB3640"/>
    <w:rsid w:val="00DF64D3"/>
    <w:rsid w:val="00EB7E83"/>
    <w:rsid w:val="00F75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7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28E99-E6E4-4933-A9AB-BDF318D8F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6562</Words>
  <Characters>37409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Ирина</cp:lastModifiedBy>
  <cp:revision>12</cp:revision>
  <cp:lastPrinted>2020-03-16T02:54:00Z</cp:lastPrinted>
  <dcterms:created xsi:type="dcterms:W3CDTF">2020-03-13T13:40:00Z</dcterms:created>
  <dcterms:modified xsi:type="dcterms:W3CDTF">2020-06-02T03:23:00Z</dcterms:modified>
</cp:coreProperties>
</file>